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0A" w:rsidRDefault="0046250A" w:rsidP="0046250A">
      <w:pPr>
        <w:shd w:val="clear" w:color="auto" w:fill="FFFFFF"/>
        <w:spacing w:before="120" w:after="120" w:line="240" w:lineRule="auto"/>
        <w:rPr>
          <w:rFonts w:ascii="Georgia" w:eastAsia="Times New Roman" w:hAnsi="Georgia" w:cs="Times New Roman"/>
          <w:color w:val="000000"/>
          <w:sz w:val="36"/>
          <w:szCs w:val="36"/>
          <w:lang w:eastAsia="ru-RU"/>
        </w:rPr>
      </w:pPr>
    </w:p>
    <w:p w:rsidR="0046250A" w:rsidRPr="00D6460C" w:rsidRDefault="00827207" w:rsidP="0046250A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Дата 26</w:t>
      </w:r>
      <w:r w:rsidR="0046250A"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.12.20г</w:t>
      </w:r>
    </w:p>
    <w:p w:rsidR="0046250A" w:rsidRPr="00D6460C" w:rsidRDefault="00827207" w:rsidP="0046250A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Группа 20-ПСО-1</w:t>
      </w:r>
      <w:bookmarkStart w:id="0" w:name="_GoBack"/>
      <w:bookmarkEnd w:id="0"/>
      <w:r w:rsidR="0046250A"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</w:t>
      </w:r>
    </w:p>
    <w:p w:rsidR="0046250A" w:rsidRPr="00D6460C" w:rsidRDefault="0046250A" w:rsidP="0046250A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Дисциплина</w:t>
      </w:r>
      <w:r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Литература</w:t>
      </w:r>
    </w:p>
    <w:p w:rsidR="0046250A" w:rsidRPr="0046250A" w:rsidRDefault="0046250A" w:rsidP="0046250A">
      <w:pPr>
        <w:shd w:val="clear" w:color="auto" w:fill="FFFFFF"/>
        <w:spacing w:before="120" w:after="120" w:line="48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6460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Тема: </w:t>
      </w:r>
      <w:r>
        <w:rPr>
          <w:rFonts w:ascii="Times New Roman" w:hAnsi="Times New Roman" w:cs="Times New Roman"/>
          <w:b/>
          <w:sz w:val="24"/>
          <w:szCs w:val="24"/>
        </w:rPr>
        <w:t xml:space="preserve">Андрей Белый 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Родился в семье </w:t>
      </w:r>
      <w:hyperlink r:id="rId4" w:tooltip="Бугаев, Николай Василь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Николая Васильевича Бугаева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(1837—1903), декана физико-математического факультета </w:t>
      </w:r>
      <w:hyperlink r:id="rId5" w:tooltip="Московский университет (Моховая улица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Московского университета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и его жены Александры Дмитриевны, урождённой Егоровой (1858—1922).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 двадцати шести лет жил в самом центре Москвы, на </w:t>
      </w:r>
      <w:hyperlink r:id="rId6" w:tooltip="Арбат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Арбате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 в квартире, где он провёл детские и юношеские годы, в настоящее время расположена </w:t>
      </w:r>
      <w:hyperlink r:id="rId7" w:tooltip="Мемориальная квартира Андрея Белого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мемориальная квартира Андрея Белого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Бугаев-старший обладал широкими знакомствами среди представителей старой московской профессуры; в доме бывал </w:t>
      </w:r>
      <w:hyperlink r:id="rId8" w:tooltip="Лев Толстой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Лев Толстой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46250A" w:rsidRPr="0046250A" w:rsidRDefault="0046250A" w:rsidP="0046250A">
      <w:pPr>
        <w:shd w:val="clear" w:color="auto" w:fill="FFFFFF"/>
        <w:spacing w:before="72"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Детские и юношеские </w:t>
      </w:r>
      <w:proofErr w:type="gramStart"/>
      <w:r w:rsidRPr="0046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годы</w:t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proofErr w:type="gramEnd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"https://ru.wikipedia.org/w/index.php?title=%D0%90%D0%BD%D0%B4%D1%80%D0%B5%D0%B9_%D0%91%D0%B5%D0%BB%D1%8B%D0%B9&amp;veaction=edit&amp;section=2" \o "Редактировать раздел \«Детские и юношеские годы\»" </w:instrTex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править</w: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9" w:tooltip="Редактировать раздел 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46250A" w:rsidRPr="0046250A" w:rsidRDefault="0046250A" w:rsidP="0046250A">
      <w:pPr>
        <w:shd w:val="clear" w:color="auto" w:fill="F8F9FA"/>
        <w:spacing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Боря Бугаев (1885)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Отец Андрея Белого был выдающимся математиком и философом-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лейбницианцем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Отличался рассеянностью и чудачествами, из-за чего стал легендой среди московского студенчества. Был некрасив, в отличие от красавицы-супруги; неоднократно говорил — «Я надеюсь, что Боря выйдет лицом в мать, а умом в меня».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Семья не была дружной, её постоянно сотрясали ссоры и скандалы, свидетелем которых был маленький Боря. Семейные неурядицы произвели на ребёнка сильнейшее впечатление, которое было отражено и в его творчестве, в особенности — в его главном романе «Петербург».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период с 1891 по 1899 год Борис Бугаев обучался в московской </w:t>
      </w:r>
      <w:hyperlink r:id="rId10" w:tooltip="Поливановская гимназия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гимназии Л. И. Поливанова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где в последних классах увлёкся </w:t>
      </w:r>
      <w:hyperlink r:id="rId11" w:tooltip="Буддизм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буддизмом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2" w:tooltip="Оккультизм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оккультизмом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одновременно изучая литературу. Особое влияние на Бориса оказывали тогда </w:t>
      </w:r>
      <w:hyperlink r:id="rId13" w:tooltip="Достоевский, Фёдор Михайл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Достоевский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4" w:tooltip="Ибсен, Генрик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Ибсен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5" w:tooltip="Ницше, Фридрих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Ницше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Здесь у него пробудился интерес к поэзии, в особенности к французским и русским </w:t>
      </w:r>
      <w:hyperlink r:id="rId16" w:tooltip="Символизм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символистам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</w:t>
      </w:r>
      <w:hyperlink r:id="rId17" w:tooltip="Бальмонт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Бальмонт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8" w:tooltip="Брюсов, Валерий Яковл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Брюсов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 </w:t>
      </w:r>
      <w:hyperlink r:id="rId19" w:tooltip="Мережковский, Дмитрий Серге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Мережковский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). В 1895 году сблизился с </w:t>
      </w:r>
      <w:hyperlink r:id="rId20" w:tooltip="Соловьёв, Сергей Михайлович (поэт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Сергеем Соловьёвым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его родителями — </w:t>
      </w:r>
      <w:hyperlink r:id="rId21" w:tooltip="Соловьев, Михаил Серге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Михаилом Сергеевичем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Ольгой Михайловной, а вскоре и с братом Михаила Сергеевича — философом </w:t>
      </w:r>
      <w:hyperlink r:id="rId22" w:tooltip="Соловьев, Владимир Серге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Владимиром Соловьёвым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Под влиянием Соловьевых молодой Бугаев стал интересоваться новейшим искусством, </w:t>
      </w:r>
      <w:hyperlink r:id="rId23" w:tooltip="Философия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философией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(прежде всего </w:t>
      </w:r>
      <w:hyperlink r:id="rId24" w:tooltip="Шопенгауэр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Шопенгауэром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буддизмом в интерпретации Шопенгауэра), </w:t>
      </w:r>
      <w:hyperlink r:id="rId25" w:tooltip="Оккультизм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оккультизмом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1899 году по настоянию отца поступил на естественное отделение </w:t>
      </w:r>
      <w:hyperlink r:id="rId26" w:tooltip="Физико-математический факультет Московского университет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физико-математического факультета Московского университета</w:t>
        </w:r>
      </w:hyperlink>
      <w:hyperlink r:id="rId27" w:anchor="cite_note-6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[6]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 юношеских лет пытался соединить художественно-мистические настроения с </w:t>
      </w:r>
      <w:hyperlink r:id="rId28" w:tooltip="Позитивизм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позитивизмом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со стремлением к точным наукам. В </w:t>
      </w:r>
      <w:hyperlink r:id="rId29" w:tooltip="ИМУ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университете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он специализировался по зоологии беспозвоночных, изучал труды </w:t>
      </w:r>
      <w:hyperlink r:id="rId30" w:tooltip="Дарвин, Чарлз Роберт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Дарвина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 химию; при этом не пропускал ни </w: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одного номера «</w:t>
      </w:r>
      <w:hyperlink r:id="rId31" w:tooltip="Мир искусства (журнал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Мира искусства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 Осенью 1899 года Борис, по его выражению, «всецело отдается фразе, слогу».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1903 году он окончил физико-математический факультет университета</w:t>
      </w:r>
      <w:hyperlink r:id="rId32" w:anchor="cite_note-_1b3874a2dafc9e10-7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[7]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получив 28 мая диплом 1-й степени. На следующий день умер его отец. В сентябре 1904 года он поступил на </w:t>
      </w:r>
      <w:hyperlink r:id="rId33" w:tooltip="Историко-филологический факультет Московского университет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историко-филологический факультет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; посещал семинары проф. </w:t>
      </w:r>
      <w:hyperlink r:id="rId34" w:tooltip="Трубецкой, Сергей Никола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С. Н. Трубецкого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(по Платону) и проф. </w:t>
      </w:r>
      <w:hyperlink r:id="rId35" w:tooltip="Лопатин, Лев Михайл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Л. М. Лопатина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(по «Монадологии» Г. Лейбница). Увлёкся теоретической философией и точным знанием, но под влиянием </w:t>
      </w:r>
      <w:hyperlink r:id="rId36" w:tooltip="Риккерт, Генрих (философ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Г. </w:t>
        </w:r>
        <w:proofErr w:type="spellStart"/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Риккерта</w:t>
        </w:r>
        <w:proofErr w:type="spellEnd"/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 пришёл к заключению, что точные науки не объясняют мир как целое: они ограничивают предмет познания и тем самым «систематизируют отсутствие познания»; а подлинная жизнь раскрывается не через научное познание, а через творческую деятельность, которая «недоступна анализу, 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интегральна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всемогущественна». Уже в 1905 году он прекратил посещать занятия, а в 1906 году подал прошение об отчислении и стал заниматься исключительно литературной работой.</w:t>
      </w:r>
    </w:p>
    <w:p w:rsidR="0046250A" w:rsidRPr="0046250A" w:rsidRDefault="0046250A" w:rsidP="0046250A">
      <w:pPr>
        <w:shd w:val="clear" w:color="auto" w:fill="FFFFFF"/>
        <w:spacing w:before="72"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Вхождение в круг </w:t>
      </w:r>
      <w:proofErr w:type="gramStart"/>
      <w:r w:rsidRPr="0046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символистов</w:t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proofErr w:type="gramEnd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"https://ru.wikipedia.org/w/index.php?title=%D0%90%D0%BD%D0%B4%D1%80%D0%B5%D0%B9_%D0%91%D0%B5%D0%BB%D1%8B%D0%B9&amp;veaction=edit&amp;section=3" \o "Редактировать раздел \«Вхождение в круг символистов\»" </w:instrTex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править</w: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37" w:tooltip="Редактировать раздел 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1900 году Андрей Белый написал своё первое сочинение — «Северная симфония» (1-я, героическая)", создав тем самым новый литературный жанр — литературную симфонию.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декабре 1901 года Белый знакомится со «старшими символистами» — Брюсовым, Мережковским и </w:t>
      </w:r>
      <w:hyperlink r:id="rId38" w:tooltip="Гиппиус, Зинаида Николаев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Зинаидой Гиппиус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которые публиковались в издательствах «Гриф» и «Скорпион». В 1902 выходит в свет «Симфония (2-я, драматическая)», и потом «Северная симфония» (1904) «Возврат» (1905) и «Кубок метелей» (1908). Тогда же Михаил Соловьев предложил молодому писателю взять псевдоним «Андрей Белый».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Осенью 1903 года вокруг Андрея Белого организовался литературный кружок, получивший название «</w:t>
      </w:r>
      <w:hyperlink r:id="rId39" w:tooltip="Аргонавты (литературная группа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Аргонавты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</w:t>
      </w:r>
      <w:hyperlink r:id="rId40" w:anchor="cite_note-%D0%9B%D0%B0%D0%B2%D1%80%D0%BE%D0%B2-8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[8]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 1904 году «аргонавты» собирались на квартире у </w:t>
      </w:r>
      <w:hyperlink r:id="rId41" w:tooltip="Астров, Павел Иван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Астрова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На одном из заседаний кружка было предложено издать литературно-философский сборник под названием «Свободная совесть», и в 1906 году вышли две книги этого сборника.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1903 году Белый вступил в переписку с </w:t>
      </w:r>
      <w:hyperlink r:id="rId42" w:tooltip="Блок, Александр Александр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Александром Блоком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а через год состоялось их личное знакомство.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 момента основания журнала «</w:t>
      </w:r>
      <w:hyperlink r:id="rId43" w:tooltip="Весы (журнал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Весы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в январе 1904 года Андрей Белый стал тесно сотрудничать с ним.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1904-ом издан первый поэтический сборник «Золото в лазури», в который вошло знаменитое стихотворение «Солнце».</w:t>
      </w:r>
    </w:p>
    <w:p w:rsidR="0046250A" w:rsidRPr="0046250A" w:rsidRDefault="0046250A" w:rsidP="0046250A">
      <w:pPr>
        <w:shd w:val="clear" w:color="auto" w:fill="F8F9FA"/>
        <w:spacing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Карандашный набросок </w:t>
      </w:r>
      <w:hyperlink r:id="rId44" w:tooltip="Леон Бакст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 xml:space="preserve">Леона </w:t>
        </w:r>
        <w:proofErr w:type="spellStart"/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Бакста</w:t>
        </w:r>
        <w:proofErr w:type="spellEnd"/>
      </w:hyperlink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После мучительного разрыва с Блоком и его женой </w:t>
      </w:r>
      <w:hyperlink r:id="rId45" w:tooltip="Блок, Любовь Дмитриев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Любовью Менделеевой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(неудачный роман с которой, по его мнению, предопределил всю его дальнейшую жизнь) Белый полгода жил за рубежом</w:t>
      </w:r>
      <w:hyperlink r:id="rId46" w:anchor="cite_note-_624f85b2893875fd-9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[9]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начале 1905 года Андрей Белый приехал к Мережковскому и Гиппиус в Петербург. Там он стал свидетелем первой русской революции, которую воспринял восторженно, но в событиях не участвовал.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Конец осени и начало зимы 1906 писатель жил в Мюнхене, потом перебрался в Париж, где оставался до 1907 года. В 1907-м Андрей Белый вернулся в Москву, где работал в журнале «Весы» и сотрудничал с изданием «Золотое руно».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В 1909 году стал одним из 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сооснователей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издательства «</w:t>
      </w:r>
      <w:hyperlink r:id="rId47" w:tooltip="Мусагет (издательство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Мусагет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 В 1911 году совершил ряд путешествий через Сицилию — Тунис — Египет — Палестину (описано в «Путевых заметках»). В 1910 году Бугаев, опираясь на владение математическими методами, читал начинающим поэтам лекции о </w:t>
      </w:r>
      <w:hyperlink r:id="rId48" w:tooltip="Просодия (стиховедение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просодии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по словам </w:t>
      </w:r>
      <w:hyperlink r:id="rId49" w:tooltip="Святополк-Мирский, Дмитрий Петр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Д. Мирского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«дата, с которой можно отсчитывать само существование русского стиховедения как отрасли науки»</w:t>
      </w:r>
      <w:hyperlink r:id="rId50" w:anchor="cite_note-10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[10]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 1912 года редактировал журнал «</w:t>
      </w:r>
      <w:hyperlink r:id="rId51" w:tooltip="Труды и дни (журнал) (страница отсутствует)" w:history="1">
        <w:r w:rsidRPr="0046250A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Труды и дни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основной темой которого были теоретические вопросы эстетики символизма.</w:t>
      </w:r>
    </w:p>
    <w:p w:rsidR="0046250A" w:rsidRPr="0046250A" w:rsidRDefault="0046250A" w:rsidP="0046250A">
      <w:pPr>
        <w:shd w:val="clear" w:color="auto" w:fill="FFFFFF"/>
        <w:spacing w:before="72"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proofErr w:type="gramStart"/>
      <w:r w:rsidRPr="0046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Штейнерианство</w:t>
      </w:r>
      <w:proofErr w:type="spellEnd"/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proofErr w:type="gramEnd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"https://ru.wikipedia.org/w/index.php?title=%D0%90%D0%BD%D0%B4%D1%80%D0%B5%D0%B9_%D0%91%D0%B5%D0%BB%D1%8B%D0%B9&amp;veaction=edit&amp;section=4" \o "Редактировать раздел \«Штейнерианство\»" </w:instrTex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править</w: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52" w:tooltip="Редактировать раздел 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1912 в Берлине он познакомился с </w:t>
      </w:r>
      <w:hyperlink r:id="rId53" w:tooltip="Штейнер, Рудольф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Рудольфом Штейнером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стал его учеником и без оглядки отдался своему ученичеству и </w:t>
      </w:r>
      <w:hyperlink r:id="rId54" w:tooltip="Антропософия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антропософии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Фактически отойдя от прежнего круга писателей, работал над прозаическими произведениями.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Когда разразилась </w:t>
      </w:r>
      <w:hyperlink r:id="rId55" w:tooltip="Первая мировая вой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война 1914 года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Штейнер со своими учениками, в том числе и с Андреем Белым, находились в швейцарском 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"https://ru.wikipedia.org/wiki/%D0%94%D0%BE%D1%80%D0%BD%D0%B0%D1%85_(%D0%97%D0%BE%D0%BB%D0%BE%D1%82%D1%83%D1%80%D0%BD)" \o "Дорнах (Золотурн)" </w:instrTex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Дорнахе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где начиналось строительство 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"https://ru.wikipedia.org/wiki/%D0%93%D1%91%D1%82%D0%B5%D0%B0%D0%BD%D1%83%D0%BC" \o "Гётеанум" </w:instrTex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Гётеанума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Этот храм строился собственными руками учеников и последователей Штейнера. Перед началом </w:t>
      </w:r>
      <w:hyperlink r:id="rId56" w:tooltip="Первая мировая вой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Первой мировой войны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А. Белый посетил могилу </w:t>
      </w:r>
      <w:hyperlink r:id="rId57" w:tooltip="Ницше, Фридрих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Фридриха Ницше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деревушке 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"https://ru.wikipedia.org/wiki/%D0%A0%D1%91%D0%BA%D0%BA%D0%B5%D0%BD" \o "Рёккен" </w:instrTex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Рёккен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под </w:t>
      </w:r>
      <w:hyperlink r:id="rId58" w:tooltip="Лейпциг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Лейпцигом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мыс 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"https://ru.wikipedia.org/wiki/%D0%90%D1%80%D0%BA%D0%BE%D0%BD%D0%B0_(%D0%BC%D1%8B%D1%81)" \o "Аркона (мыс)" </w:instrTex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Аркона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на острове 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"https://ru.wikipedia.org/wiki/%D0%A0%D1%8E%D0%B3%D0%B5%D0%BD" \o "Рюген" </w:instrTex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Рюген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1916 году Б. Н. Бугаев был вызван в Россию «для проверки своего отношения к воинской повинности» и кружным путём через Францию, Англию, Норвегию и Швецию прибыл в Россию. Жена за ним не последовала. Летом того же года литератора призвали на военную службу, но в сентябре дали отсрочку. Андрей Белый жил то в Подмосковье, то в Царском Селе под Петроградом.</w:t>
      </w:r>
    </w:p>
    <w:p w:rsidR="0046250A" w:rsidRPr="0046250A" w:rsidRDefault="0046250A" w:rsidP="0046250A">
      <w:pPr>
        <w:shd w:val="clear" w:color="auto" w:fill="FFFFFF"/>
        <w:spacing w:before="72" w:after="0" w:line="276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После Февральской </w:t>
      </w:r>
      <w:proofErr w:type="gramStart"/>
      <w:r w:rsidRPr="004625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революции</w:t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proofErr w:type="gramEnd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"https://ru.wikipedia.org/w/index.php?title=%D0%90%D0%BD%D0%B4%D1%80%D0%B5%D0%B9_%D0%91%D0%B5%D0%BB%D1%8B%D0%B9&amp;veaction=edit&amp;section=5" \o "Редактировать раздел \«После Февральской революции\»" </w:instrTex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править</w: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59" w:tooltip="Редактировать раздел 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Февральскую революцию воспринял восторженно. Ей он посвятил поэму «Христос воскрес» и сборник стихов «Звезда».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После </w:t>
      </w:r>
      <w:hyperlink r:id="rId60" w:tooltip="Октябрьская революция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Октябрьской революции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он вёл занятия по теории поэзии и прозы в московском </w:t>
      </w:r>
      <w:hyperlink r:id="rId61" w:tooltip="Пролеткульт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Пролеткульте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среди молодых пролетарских писателей.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 конца 1919 года Белый задумывался о возвращении к жене в Дорнах; за границу его выпустили только в начале сентября 1921 года. Из объяснения с Асей стало ясно, что продолжение совместной семейной жизни невозможно.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 октября 1921 по октябрь 1923 года жил в </w:t>
      </w:r>
      <w:hyperlink r:id="rId62" w:tooltip="Берлин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Берлине</w:t>
        </w:r>
      </w:hyperlink>
      <w:hyperlink r:id="rId63" w:anchor="cite_note-11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[11]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«Белый — покойник, и ни в каком духе он не воскреснет», — писал в то время в </w:t>
      </w:r>
      <w:hyperlink r:id="rId64" w:tooltip="Правда (газета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«Правде»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председатель </w:t>
      </w:r>
      <w:hyperlink r:id="rId65" w:tooltip="Революционный военный совет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Реввоенсовета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</w:t>
      </w:r>
      <w:hyperlink r:id="rId66" w:tooltip="Троцкий, Лев Давид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Лев Троцкий</w:t>
        </w:r>
      </w:hyperlink>
      <w:hyperlink r:id="rId67" w:anchor="cite_note-12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[12]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</w:t>
      </w:r>
      <w:hyperlink r:id="rId68" w:tooltip="Ходасевич, Владислав Фелициан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Владислав Ходасевич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другие мемуаристы запомнили его изломанное, скоморошеское поведение, «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выплясывание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трагедии в берлинских барах</w:t>
      </w:r>
      <w:hyperlink r:id="rId69" w:anchor="cite_note-13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[13]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По свидетельству его знакомой Н. А. 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Северцевой-Габричевской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он очень любил танцы (особенно </w:t>
      </w:r>
      <w:hyperlink r:id="rId70" w:tooltip="Фокстрот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фокстрот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71" w:tooltip="Шимми (танец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шимми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) и великолепно танцевал, что продолжилось и после его возвращения в Москву в октябре 1923 года</w:t>
      </w:r>
      <w:hyperlink r:id="rId72" w:anchor="cite_note-14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[14]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"/>
        <w:gridCol w:w="8125"/>
        <w:gridCol w:w="615"/>
      </w:tblGrid>
      <w:tr w:rsidR="0046250A" w:rsidRPr="0046250A" w:rsidTr="0046250A"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p w:rsidR="0046250A" w:rsidRPr="0046250A" w:rsidRDefault="0046250A" w:rsidP="004625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46250A">
              <w:rPr>
                <w:rFonts w:ascii="Times New Roman" w:eastAsia="Times New Roman" w:hAnsi="Times New Roman" w:cs="Times New Roman"/>
                <w:noProof/>
                <w:color w:val="202122"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36BA6397" wp14:editId="1161E6B5">
                      <wp:extent cx="285750" cy="219075"/>
                      <wp:effectExtent l="0" t="0" r="0" b="0"/>
                      <wp:docPr id="7" name="AutoShape 6" descr="«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B8C805" id="AutoShape 6" o:spid="_x0000_s1026" alt="«" style="width:22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6250A" w:rsidRPr="0046250A" w:rsidRDefault="0046250A" w:rsidP="004625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</w:pPr>
            <w:r w:rsidRPr="0046250A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  <w:t xml:space="preserve">Меня влечёт теперь к иным темам: музыка «пути посвящения» сменилась для меня музыкой фокстрота, бостона и </w:t>
            </w:r>
            <w:proofErr w:type="spellStart"/>
            <w:r w:rsidRPr="0046250A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  <w:t>джимми</w:t>
            </w:r>
            <w:proofErr w:type="spellEnd"/>
            <w:r w:rsidRPr="0046250A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  <w:t xml:space="preserve">; хороший </w:t>
            </w:r>
            <w:proofErr w:type="spellStart"/>
            <w:r w:rsidRPr="0046250A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  <w:t>джозбэнд</w:t>
            </w:r>
            <w:proofErr w:type="spellEnd"/>
            <w:r w:rsidRPr="0046250A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  <w:t xml:space="preserve"> предпочитаю я колоколам </w:t>
            </w:r>
            <w:proofErr w:type="spellStart"/>
            <w:r w:rsidRPr="0046250A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  <w:t>Парсиваля</w:t>
            </w:r>
            <w:proofErr w:type="spellEnd"/>
            <w:r w:rsidRPr="0046250A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  <w:t xml:space="preserve">; я хотел бы в будущем писать соответствующие фокстроту </w:t>
            </w:r>
            <w:proofErr w:type="gramStart"/>
            <w:r w:rsidRPr="0046250A">
              <w:rPr>
                <w:rFonts w:ascii="Times New Roman" w:eastAsia="Times New Roman" w:hAnsi="Times New Roman" w:cs="Times New Roman"/>
                <w:i/>
                <w:iCs/>
                <w:color w:val="202122"/>
                <w:sz w:val="24"/>
                <w:szCs w:val="24"/>
                <w:lang w:eastAsia="ru-RU"/>
              </w:rPr>
              <w:t>стихи.</w:t>
            </w:r>
            <w:hyperlink r:id="rId73" w:anchor="cite_note-15" w:history="1">
              <w:r w:rsidRPr="0046250A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vertAlign w:val="superscript"/>
                  <w:lang w:eastAsia="ru-RU"/>
                </w:rPr>
                <w:t>[</w:t>
              </w:r>
              <w:proofErr w:type="gramEnd"/>
              <w:r w:rsidRPr="0046250A">
                <w:rPr>
                  <w:rFonts w:ascii="Times New Roman" w:eastAsia="Times New Roman" w:hAnsi="Times New Roman" w:cs="Times New Roman"/>
                  <w:color w:val="0B0080"/>
                  <w:sz w:val="24"/>
                  <w:szCs w:val="24"/>
                  <w:u w:val="single"/>
                  <w:vertAlign w:val="superscript"/>
                  <w:lang w:eastAsia="ru-RU"/>
                </w:rPr>
                <w:t>15]</w:t>
              </w:r>
            </w:hyperlink>
          </w:p>
        </w:tc>
        <w:tc>
          <w:tcPr>
            <w:tcW w:w="450" w:type="dxa"/>
            <w:shd w:val="clear" w:color="auto" w:fill="FFFFFF"/>
            <w:tcMar>
              <w:top w:w="15" w:type="dxa"/>
              <w:left w:w="15" w:type="dxa"/>
              <w:bottom w:w="15" w:type="dxa"/>
              <w:right w:w="150" w:type="dxa"/>
            </w:tcMar>
            <w:vAlign w:val="bottom"/>
            <w:hideMark/>
          </w:tcPr>
          <w:p w:rsidR="0046250A" w:rsidRPr="0046250A" w:rsidRDefault="0046250A" w:rsidP="0046250A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color w:val="202122"/>
                <w:sz w:val="24"/>
                <w:szCs w:val="24"/>
                <w:lang w:eastAsia="ru-RU"/>
              </w:rPr>
            </w:pPr>
            <w:r w:rsidRPr="0046250A">
              <w:rPr>
                <w:rFonts w:ascii="Times New Roman" w:eastAsia="Times New Roman" w:hAnsi="Times New Roman" w:cs="Times New Roman"/>
                <w:noProof/>
                <w:color w:val="202122"/>
                <w:sz w:val="24"/>
                <w:szCs w:val="24"/>
                <w:lang w:eastAsia="ru-RU"/>
              </w:rPr>
              <mc:AlternateContent>
                <mc:Choice Requires="wps">
                  <w:drawing>
                    <wp:inline distT="0" distB="0" distL="0" distR="0" wp14:anchorId="278B6F00" wp14:editId="76D48A1F">
                      <wp:extent cx="285750" cy="219075"/>
                      <wp:effectExtent l="0" t="0" r="0" b="0"/>
                      <wp:docPr id="6" name="AutoShape 7" descr="»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F6FB74A" id="AutoShape 7" o:spid="_x0000_s1026" alt="»" style="width:22.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«Его </w:t>
      </w:r>
      <w:hyperlink r:id="rId74" w:tooltip="Фокстрот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фокстрот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 — писала </w:t>
      </w:r>
      <w:hyperlink r:id="rId75" w:tooltip="Цветаева, Марина Иванов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Марина Цветаева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, — «чистейшее хлыстовство: даже не свистопляска, а (моё слово) 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христопляска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марте 1925 года Андрей Белый снял две комнаты в 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instrText xml:space="preserve"> HYPERLINK "https://ru.wikipedia.org/wiki/%D0%9A%D1%83%D1%87%D0%B8%D0%BD%D0%BE_(%D0%96%D0%B5%D0%BB%D0%B5%D0%B7%D0%BD%D0%BE%D0%B4%D0%BE%D1%80%D0%BE%D0%B6%D0%BD%D1%8B%D0%B9)" \o "Кучино (Железнодорожный)" </w:instrTex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Кучино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Подмосковье.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Писатель умер на руках у своей жены Клавдии Николаевны 8 января 1934 года от инсульта — следствие </w:t>
      </w:r>
      <w:hyperlink r:id="rId76" w:tooltip="Солнечный удар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солнечного удара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случившегося с ним в </w:t>
      </w:r>
      <w:hyperlink r:id="rId77" w:tooltip="Коктебель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Коктебеле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Эта судьба была предсказана им в сборнике «Пепел» (1909):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Золотому блеску </w:t>
      </w:r>
      <w:proofErr w:type="gram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верил,</w: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br/>
        <w:t>А</w:t>
      </w:r>
      <w:proofErr w:type="gram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умер от солнечных стрел.</w: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br/>
        <w:t>Думой века измерил,</w: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br/>
        <w:t>А жизнь прожить не сумел.</w:t>
      </w:r>
    </w:p>
    <w:p w:rsidR="0046250A" w:rsidRPr="0046250A" w:rsidRDefault="00827207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hyperlink r:id="rId78" w:tooltip="Мандельштам, Осип Эмильевич" w:history="1">
        <w:r w:rsidR="0046250A"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Осип Мандельштам</w:t>
        </w:r>
      </w:hyperlink>
      <w:r w:rsidR="0046250A"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откликнулся на известие о смерти Белого поэтическим циклом, начинающимся строками: «Голубые глаза и горячая лобная кость — Мировая манила тебя молодящая злость…» В газете «Известия» был опубликован </w:t>
      </w:r>
      <w:hyperlink r:id="rId79" w:tooltip="Некролог" w:history="1">
        <w:r w:rsidR="0046250A"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некролог</w:t>
        </w:r>
      </w:hyperlink>
      <w:r w:rsidR="0046250A"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Белого за авторством </w:t>
      </w:r>
      <w:hyperlink r:id="rId80" w:tooltip="Пастернак, Борис Леонидович" w:history="1">
        <w:r w:rsidR="0046250A"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Б. Л. Пастернака</w:t>
        </w:r>
      </w:hyperlink>
      <w:r w:rsidR="0046250A"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81" w:tooltip="Пильняк, Борис Андреевич" w:history="1">
        <w:r w:rsidR="0046250A"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Б. А. Пильняка</w:t>
        </w:r>
      </w:hyperlink>
      <w:r w:rsidR="0046250A"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в котором Белый, не являвшийся центральной или значительной фигурой в складывавшейся советской литературе, трижды был назван «гением»</w:t>
      </w:r>
      <w:hyperlink r:id="rId82" w:anchor="cite_note-obituary-16" w:history="1">
        <w:r w:rsidR="0046250A"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[16]</w:t>
        </w:r>
      </w:hyperlink>
      <w:hyperlink r:id="rId83" w:anchor="cite_note-17" w:history="1">
        <w:r w:rsidR="0046250A"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[17]</w:t>
        </w:r>
      </w:hyperlink>
      <w:r w:rsidR="0046250A"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Власти распорядились изъять его мозг и передать на хранение в </w:t>
      </w:r>
      <w:hyperlink r:id="rId84" w:tooltip="Научный центр неврологии" w:history="1">
        <w:r w:rsidR="0046250A"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Институт мозга человека</w:t>
        </w:r>
      </w:hyperlink>
      <w:hyperlink r:id="rId85" w:anchor="cite_note-18" w:history="1">
        <w:r w:rsidR="0046250A"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[18]</w:t>
        </w:r>
      </w:hyperlink>
      <w:r w:rsidR="0046250A"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46250A" w:rsidRPr="0046250A" w:rsidRDefault="0046250A" w:rsidP="0046250A">
      <w:pPr>
        <w:pBdr>
          <w:bottom w:val="single" w:sz="6" w:space="0" w:color="A2A9B1"/>
        </w:pBdr>
        <w:shd w:val="clear" w:color="auto" w:fill="FFFFFF"/>
        <w:spacing w:before="240" w:after="60" w:line="276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Личная </w:t>
      </w:r>
      <w:proofErr w:type="gramStart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жизнь</w:t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proofErr w:type="gramEnd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"https://ru.wikipedia.org/w/index.php?title=%D0%90%D0%BD%D0%B4%D1%80%D0%B5%D0%B9_%D0%91%D0%B5%D0%BB%D1%8B%D0%B9&amp;veaction=edit&amp;section=6" \o "Редактировать раздел \«Личная жизнь\»" </w:instrTex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править</w: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86" w:tooltip="Редактировать раздел 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годы, когда символисты пользовались наибольшим успехом, Белый состоял в «</w:t>
      </w:r>
      <w:hyperlink r:id="rId87" w:tooltip="Любовный треугольник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любовных треугольниках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сразу с двумя собратьями по течению — </w:t>
      </w:r>
      <w:hyperlink r:id="rId88" w:tooltip="Брюсов, Валерий Яковл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Валерием Брюсовым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89" w:tooltip="Блок, Александр Александр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Александром Блоком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Отношения Белого, Брюсова и </w:t>
      </w:r>
      <w:hyperlink r:id="rId90" w:tooltip="Петровская, Нина Иванов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Нины Петровской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вдохновили Брюсова на создание романа «</w:t>
      </w:r>
      <w:hyperlink r:id="rId91" w:tooltip="Огненный ангел (роман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Огненный ангел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(1907). В 1905 году Нина Петровская стреляла в Белого</w:t>
      </w:r>
      <w:hyperlink r:id="rId92" w:anchor="cite_note-19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[19]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Треугольник Белый — Блок — </w:t>
      </w:r>
      <w:hyperlink r:id="rId93" w:tooltip="Блок, Любовь Дмитриев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Любовь Менделеева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замысловато преломился в романе «Петербург» (1913). Некоторое время Любовь Менделеева-Блок и Белый встречались в съёмной квартире на </w:t>
      </w:r>
      <w:hyperlink r:id="rId94" w:tooltip="Шпалерная улиц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Шпалерной улице</w:t>
        </w:r>
      </w:hyperlink>
      <w:hyperlink r:id="rId95" w:anchor="cite_note-20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[20]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Когда же она сообщила Белому, что остаётся с мужем, а его хочет навсегда вычеркнуть из жизни, Белый вступил в полосу глубокого кризиса, едва не закончившегося самоубийством</w:t>
      </w:r>
      <w:hyperlink r:id="rId96" w:anchor="cite_note-21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[21]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Ощущая себя покинутым всеми, он уехал за границу.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 возвращении в Россию в апреле 1909 года Белый сблизился с </w:t>
      </w:r>
      <w:hyperlink r:id="rId97" w:tooltip="Тургенева, Анна Алексеев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Анной Тургеневой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(«Ася»), внучатой племянницей </w:t>
      </w:r>
      <w:hyperlink r:id="rId98" w:tooltip="Тургенев, Иван Серге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И. С. Тургенева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В декабре 1910 она сопровождала Белого в путешествии по Северной Африке и Ближнему Востоку. Церемония бракосочетания состоялась в Берне 23 марта 1914 года. В 1921 году, когда писатель вернулся к ней в Германию после пяти лет пребывания в России, Анна Алексеевна предложила ему разойтись навсегда. Она осталась жить в 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Дорнахе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посвятив себя служению делу Рудольфа Штейнера. В октябре 1923 года Андрей Белый вернулся в Москву.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18 июля 1931 г. вступил в брак с 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антропософкой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Клавдией Николаевной Васильевой (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урожд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Алексеева; 1886—</w:t>
      </w:r>
      <w:proofErr w:type="gram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1970)</w:t>
      </w:r>
      <w:hyperlink r:id="rId99" w:anchor="cite_note-22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</w:t>
        </w:r>
        <w:proofErr w:type="gramEnd"/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22]</w:t>
        </w:r>
      </w:hyperlink>
    </w:p>
    <w:p w:rsidR="0046250A" w:rsidRPr="0046250A" w:rsidRDefault="0046250A" w:rsidP="0046250A">
      <w:pPr>
        <w:pBdr>
          <w:bottom w:val="single" w:sz="6" w:space="0" w:color="A2A9B1"/>
        </w:pBdr>
        <w:shd w:val="clear" w:color="auto" w:fill="FFFFFF"/>
        <w:spacing w:before="240" w:after="60" w:line="276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Творчество</w:t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proofErr w:type="gramEnd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begin"/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instrText xml:space="preserve"> HYPERLINK "https://ru.wikipedia.org/w/index.php?title=%D0%90%D0%BD%D0%B4%D1%80%D0%B5%D0%B9_%D0%91%D0%B5%D0%BB%D1%8B%D0%B9&amp;veaction=edit&amp;section=7" \o "Редактировать раздел \«Творчество\»" </w:instrTex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separate"/>
      </w:r>
      <w:r w:rsidRPr="0046250A">
        <w:rPr>
          <w:rFonts w:ascii="Times New Roman" w:eastAsia="Times New Roman" w:hAnsi="Times New Roman" w:cs="Times New Roman"/>
          <w:color w:val="0B0080"/>
          <w:sz w:val="24"/>
          <w:szCs w:val="24"/>
          <w:u w:val="single"/>
          <w:lang w:eastAsia="ru-RU"/>
        </w:rPr>
        <w:t>править</w:t>
      </w:r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fldChar w:fldCharType="end"/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100" w:tooltip="Редактировать раздел 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46250A" w:rsidRPr="0046250A" w:rsidRDefault="0046250A" w:rsidP="0046250A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i/>
          <w:iCs/>
          <w:color w:val="202122"/>
          <w:sz w:val="24"/>
          <w:szCs w:val="24"/>
          <w:lang w:eastAsia="ru-RU"/>
        </w:rPr>
        <w:t>Основная статья: </w:t>
      </w:r>
      <w:hyperlink r:id="rId101" w:tooltip="Библиография Андрея Белого" w:history="1">
        <w:r w:rsidRPr="0046250A">
          <w:rPr>
            <w:rFonts w:ascii="Times New Roman" w:eastAsia="Times New Roman" w:hAnsi="Times New Roman" w:cs="Times New Roman"/>
            <w:b/>
            <w:bCs/>
            <w:i/>
            <w:iCs/>
            <w:color w:val="0B0080"/>
            <w:sz w:val="24"/>
            <w:szCs w:val="24"/>
            <w:u w:val="single"/>
            <w:lang w:eastAsia="ru-RU"/>
          </w:rPr>
          <w:t>Библиография Андрея Белого</w:t>
        </w:r>
      </w:hyperlink>
    </w:p>
    <w:p w:rsidR="0046250A" w:rsidRPr="0046250A" w:rsidRDefault="0046250A" w:rsidP="0046250A">
      <w:pPr>
        <w:shd w:val="clear" w:color="auto" w:fill="F8F9FA"/>
        <w:spacing w:after="0" w:line="276" w:lineRule="auto"/>
        <w:jc w:val="center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</w:p>
    <w:p w:rsidR="0046250A" w:rsidRPr="0046250A" w:rsidRDefault="0046250A" w:rsidP="0046250A">
      <w:pPr>
        <w:shd w:val="clear" w:color="auto" w:fill="F8F9FA"/>
        <w:spacing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Могила Андрея Белого на Новодевичьем кладбище Москвы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Литературный дебют — «Симфония (2-я, драматическая)» (М., 1902). За ней последовали «Северная симфония (1-я, героическая)» (1904), «Возврат» (повесть, 1905)</w:t>
      </w:r>
      <w:hyperlink r:id="rId102" w:anchor="cite_note-23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[23]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«Кубок метелей» (1908)</w:t>
      </w:r>
      <w:hyperlink r:id="rId103" w:anchor="cite_note-24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[24]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индивидуальном жанре лирической ритмизованной прозы с характерными мистическими мотивами и </w:t>
      </w:r>
      <w:hyperlink r:id="rId104" w:tooltip="Гротеск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гротескным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восприятием действительности. Войдя в круг символистов, участвовал в журналах «</w:t>
      </w:r>
      <w:hyperlink r:id="rId105" w:tooltip="Мир искусства (журнал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Мир искусства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«</w:t>
      </w:r>
      <w:hyperlink r:id="rId106" w:tooltip="Новый путь (журнал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Новый путь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«</w:t>
      </w:r>
      <w:hyperlink r:id="rId107" w:tooltip="Весы (журнал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Весы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«</w:t>
      </w:r>
      <w:hyperlink r:id="rId108" w:tooltip="Золотое руно (журнал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Золотое руно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«</w:t>
      </w:r>
      <w:hyperlink r:id="rId109" w:tooltip="Перевал (журнал) (страница отсутствует)" w:history="1">
        <w:r w:rsidRPr="0046250A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Перевал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Ранний сборник стихов «Золото в лазури» (</w:t>
      </w:r>
      <w:hyperlink r:id="rId110" w:tooltip="1904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1904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) отличается формальным 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экспериментаторством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и характерными символистскими мотивами. После возвращения из-за границы выпустил сборники стихов «Пепел» (1909; </w:t>
      </w:r>
      <w:hyperlink r:id="rId111" w:tooltip="Трагедия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трагедия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деревенской Руси)</w:t>
      </w:r>
      <w:hyperlink r:id="rId112" w:anchor="cite_note-25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[25]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«Урна» (1909), </w:t>
      </w:r>
      <w:hyperlink r:id="rId113" w:tooltip="Роман (жанр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роман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«</w:t>
      </w:r>
      <w:hyperlink r:id="rId114" w:tooltip="Серебряный голубь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Серебряный голубь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(1909; отд. изд. 1910), очерки «Трагедия творчества. Достоевский и Толстой» (1911). Итоги собственной литературно-критической деятельности, отчасти символизма в целом, подведены в сборниках статей «Символизм» (1910; включает также стиховедческие работы), «Луг зелёный» (1910; включает критические и полемические статьи, очерки о русских и зарубежных писателях), «Арабески» (1911).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В 1914—1915 вышла первая редакция романа «</w:t>
      </w:r>
      <w:hyperlink r:id="rId115" w:tooltip="Петербург (роман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Петербург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который является второй частью трилогии «Восток или Запад». В романе «Петербург» (1913—14; переработанная сокращённая редакция 1922) </w:t>
      </w:r>
      <w:hyperlink r:id="rId116" w:tooltip="Символизм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символизированное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 </w:t>
      </w:r>
      <w:hyperlink r:id="rId117" w:tooltip="Сатир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сатирическое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изображение российской государственности. Роман широко признан в качестве одной из вершин прозы русского символизма и модернизма в целом.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Первый в задуманной серии автобиографических романов — «Котик 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Летаев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(1914—15, отд. изд. 1922); серия продолжена романом «Крещёный китаец» (1921; отд. изд. 1927). В 1915 Белый пишет исследование «Рудольф Штейнер и Гёте в мировоззрении современности» (М., 1917).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Понимание </w:t>
      </w:r>
      <w:hyperlink r:id="rId118" w:tooltip="Первая мировая война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Первой мировой войны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как проявления общего кризиса западной цивилизации отражено в цикле «На перевале» («I. Кризис жизни», 1918; «II. Кризис мысли», 1918; «III. Кризис культуры», 1918). Восприятие животворной стихии революции как спасительного выхода из этого кризиса — в очерке «Революция и культура» (1917), поэме «Христос воскрес» (1918), сборнике стихов «Звезда» (1922). Также в 1922 году в Берлине публикует «звуковую поэму» «</w:t>
      </w:r>
      <w:hyperlink r:id="rId119" w:tooltip="Глоссолалия (поэма)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Глоссолалия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», где, опираясь на учение </w:t>
      </w:r>
      <w:hyperlink r:id="rId120" w:tooltip="Штейнер, Рудольф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Р. Штейнера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и метод сравнительно-исторического языкознания, разрабатывает тему создания вселенной из звуков</w:t>
      </w:r>
      <w:hyperlink r:id="rId121" w:anchor="cite_note-26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[26]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По возвращении в Советскую Россию (1923) создаёт трилогию романов «Москва» («Московский чудак», «Москва под ударом», «Маски»), пишет </w:t>
      </w:r>
      <w:hyperlink r:id="rId122" w:tooltip="Мемуары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мемуары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«Воспоминания о Блоке» (1922—23) и мемуарную трилогию «На рубеже двух столетий» (1930), «Начало века» (1933), «Между двух революций» (1934).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Среди последних работ Андрея Белого — теоретико-литературные исследования «Ритм как диалектика и „Медный всадник“» (1929) и «Мастерство </w:t>
      </w:r>
      <w:hyperlink r:id="rId123" w:tooltip="Гоголь, Николай Василь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Гоголя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 (1934), которые позволили </w:t>
      </w:r>
      <w:hyperlink r:id="rId124" w:tooltip="Набоков, Владимир Владимир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В. В. Набокову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назвать его «гением въедливости»</w:t>
      </w:r>
      <w:hyperlink r:id="rId125" w:anchor="cite_note-27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[27]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Сокращённое изложение теоретических выкладок Белого о ритме русского стиха приведено Набоковым в </w:t>
      </w: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lastRenderedPageBreak/>
        <w:t>приложении к переводу </w:t>
      </w:r>
      <w:hyperlink r:id="rId126" w:tooltip="Евгений Онегин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«Евгения Онегина»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на английский язык (</w:t>
      </w:r>
      <w:hyperlink r:id="rId127" w:tooltip="Заметки о стихосложении (страница отсутствует)" w:history="1">
        <w:r w:rsidRPr="0046250A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«Заметки о стихосложении»</w:t>
        </w:r>
      </w:hyperlink>
      <w:hyperlink r:id="rId128" w:tooltip="en:Notes on Prosody" w:history="1">
        <w:r w:rsidRPr="0046250A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  <w:vertAlign w:val="superscript"/>
            <w:lang w:eastAsia="ru-RU"/>
          </w:rPr>
          <w:t>[</w:t>
        </w:r>
        <w:proofErr w:type="spellStart"/>
        <w:r w:rsidRPr="0046250A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  <w:vertAlign w:val="superscript"/>
            <w:lang w:eastAsia="ru-RU"/>
          </w:rPr>
          <w:t>en</w:t>
        </w:r>
        <w:proofErr w:type="spellEnd"/>
        <w:r w:rsidRPr="0046250A">
          <w:rPr>
            <w:rFonts w:ascii="Times New Roman" w:eastAsia="Times New Roman" w:hAnsi="Times New Roman" w:cs="Times New Roman"/>
            <w:color w:val="663366"/>
            <w:sz w:val="24"/>
            <w:szCs w:val="24"/>
            <w:u w:val="single"/>
            <w:vertAlign w:val="superscript"/>
            <w:lang w:eastAsia="ru-RU"/>
          </w:rPr>
          <w:t>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1964).</w:t>
      </w:r>
    </w:p>
    <w:p w:rsidR="0046250A" w:rsidRPr="0046250A" w:rsidRDefault="0046250A" w:rsidP="0046250A">
      <w:pPr>
        <w:pBdr>
          <w:bottom w:val="single" w:sz="6" w:space="0" w:color="A2A9B1"/>
        </w:pBdr>
        <w:shd w:val="clear" w:color="auto" w:fill="FFFFFF"/>
        <w:spacing w:before="240" w:after="60" w:line="276" w:lineRule="auto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625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Влияние</w:t>
      </w:r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[</w:t>
      </w:r>
      <w:proofErr w:type="gramEnd"/>
      <w:hyperlink r:id="rId129" w:tooltip="Редактировать раздел 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</w:t>
        </w:r>
      </w:hyperlink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 | </w:t>
      </w:r>
      <w:hyperlink r:id="rId130" w:tooltip="Редактировать раздел 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править код</w:t>
        </w:r>
      </w:hyperlink>
      <w:r w:rsidRPr="0046250A">
        <w:rPr>
          <w:rFonts w:ascii="Times New Roman" w:eastAsia="Times New Roman" w:hAnsi="Times New Roman" w:cs="Times New Roman"/>
          <w:color w:val="54595D"/>
          <w:sz w:val="24"/>
          <w:szCs w:val="24"/>
          <w:lang w:eastAsia="ru-RU"/>
        </w:rPr>
        <w:t>]</w:t>
      </w:r>
    </w:p>
    <w:p w:rsidR="0046250A" w:rsidRPr="0046250A" w:rsidRDefault="0046250A" w:rsidP="0046250A">
      <w:pPr>
        <w:shd w:val="clear" w:color="auto" w:fill="FFFFFF"/>
        <w:spacing w:before="120" w:after="120" w:line="276" w:lineRule="auto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Стилистическая манера Белого предельно индивидуализирована — это ритмическая, узорчатая проза с многочисленными </w:t>
      </w:r>
      <w:hyperlink r:id="rId131" w:tooltip="Сказ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сказовыми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элементами</w:t>
      </w:r>
      <w:hyperlink r:id="rId132" w:anchor="cite_note-28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[28]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По словам </w:t>
      </w:r>
      <w:hyperlink r:id="rId133" w:tooltip="Шкловский, Виктор Борис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В. Б. Шкловского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, «Андрей Белый — интереснейший писатель нашего времени. Вся современная русская проза носит на себе его следы. </w:t>
      </w:r>
      <w:hyperlink r:id="rId134" w:tooltip="Пильняк, Борис Андре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Пильняк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— тень от дыма, если Белый — дым»</w:t>
      </w:r>
      <w:hyperlink r:id="rId135" w:anchor="cite_note-29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[29]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Для обозначения влияния А. Белого и </w:t>
      </w:r>
      <w:hyperlink r:id="rId136" w:tooltip="Ремизов, Алексей Михайло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А. М. Ремизова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на послереволюционную литературу исследователь использует термин «</w:t>
      </w:r>
      <w:hyperlink r:id="rId137" w:tooltip="Орнаментальная проза (страница отсутствует)" w:history="1">
        <w:r w:rsidRPr="0046250A">
          <w:rPr>
            <w:rFonts w:ascii="Times New Roman" w:eastAsia="Times New Roman" w:hAnsi="Times New Roman" w:cs="Times New Roman"/>
            <w:color w:val="A55858"/>
            <w:sz w:val="24"/>
            <w:szCs w:val="24"/>
            <w:u w:val="single"/>
            <w:lang w:eastAsia="ru-RU"/>
          </w:rPr>
          <w:t>орнаментальная проза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». Это направление стало основным в литературе первых лет советской власти</w:t>
      </w:r>
      <w:hyperlink r:id="rId138" w:anchor="cite_note-30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[30]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 В 1922 году </w:t>
      </w:r>
      <w:hyperlink r:id="rId139" w:tooltip="Мандельштам, Осип Эмильевич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Осип Мандельштам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призывал писателей к преодолению Андрея Белого как «вершины русской психологической прозы» и к возвращению от плетения словес к чистому фабульному действию</w:t>
      </w:r>
      <w:hyperlink r:id="rId140" w:anchor="cite_note-31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[31]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. Начиная с конца 1920-х гг. </w:t>
      </w:r>
      <w:proofErr w:type="spellStart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беловское</w:t>
      </w:r>
      <w:proofErr w:type="spellEnd"/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 влияние на советскую литературу неуклонно сходило на нет. В 2000 году состоялось открытие </w:t>
      </w:r>
      <w:hyperlink r:id="rId141" w:tooltip="Мемориальная квартира Андрея Белого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lang w:eastAsia="ru-RU"/>
          </w:rPr>
          <w:t>мемориального музея Андрея Белого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 в доме, где писатель прожил первые двадцать шесть лет своей жизни</w:t>
      </w:r>
      <w:hyperlink r:id="rId142" w:anchor="cite_note-32" w:history="1">
        <w:r w:rsidRPr="0046250A">
          <w:rPr>
            <w:rFonts w:ascii="Times New Roman" w:eastAsia="Times New Roman" w:hAnsi="Times New Roman" w:cs="Times New Roman"/>
            <w:color w:val="0B0080"/>
            <w:sz w:val="24"/>
            <w:szCs w:val="24"/>
            <w:u w:val="single"/>
            <w:vertAlign w:val="superscript"/>
            <w:lang w:eastAsia="ru-RU"/>
          </w:rPr>
          <w:t>[32]</w:t>
        </w:r>
      </w:hyperlink>
      <w:r w:rsidRPr="0046250A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</w:t>
      </w:r>
    </w:p>
    <w:p w:rsidR="008C350B" w:rsidRDefault="008C350B" w:rsidP="004625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250A" w:rsidRDefault="0046250A" w:rsidP="004625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250A" w:rsidRDefault="0046250A" w:rsidP="004625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46250A" w:rsidRPr="0046250A" w:rsidRDefault="0046250A" w:rsidP="0046250A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Преподаватель_____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Бабуева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Т.В.</w:t>
      </w:r>
    </w:p>
    <w:sectPr w:rsidR="0046250A" w:rsidRPr="00462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3F5"/>
    <w:rsid w:val="002623F5"/>
    <w:rsid w:val="0046250A"/>
    <w:rsid w:val="00827207"/>
    <w:rsid w:val="008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2FDB06-35A4-49FC-9892-7240ADE6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2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8057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446398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927082186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94469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4905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21597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404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u.wikipedia.org/wiki/%D0%A1%D0%B0%D1%82%D0%B8%D1%80%D0%B0" TargetMode="External"/><Relationship Id="rId21" Type="http://schemas.openxmlformats.org/officeDocument/2006/relationships/hyperlink" Target="https://ru.wikipedia.org/wiki/%D0%A1%D0%BE%D0%BB%D0%BE%D0%B2%D1%8C%D0%B5%D0%B2,_%D0%9C%D0%B8%D1%85%D0%B0%D0%B8%D0%BB_%D0%A1%D0%B5%D1%80%D0%B3%D0%B5%D0%B5%D0%B2%D0%B8%D1%87" TargetMode="External"/><Relationship Id="rId42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63" Type="http://schemas.openxmlformats.org/officeDocument/2006/relationships/hyperlink" Target="https://ru.wikipedia.org/wiki/%D0%90%D0%BD%D0%B4%D1%80%D0%B5%D0%B9_%D0%91%D0%B5%D0%BB%D1%8B%D0%B9" TargetMode="External"/><Relationship Id="rId84" Type="http://schemas.openxmlformats.org/officeDocument/2006/relationships/hyperlink" Target="https://ru.wikipedia.org/wiki/%D0%9D%D0%B0%D1%83%D1%87%D0%BD%D1%8B%D0%B9_%D1%86%D0%B5%D0%BD%D1%82%D1%80_%D0%BD%D0%B5%D0%B2%D1%80%D0%BE%D0%BB%D0%BE%D0%B3%D0%B8%D0%B8" TargetMode="External"/><Relationship Id="rId138" Type="http://schemas.openxmlformats.org/officeDocument/2006/relationships/hyperlink" Target="https://ru.wikipedia.org/wiki/%D0%90%D0%BD%D0%B4%D1%80%D0%B5%D0%B9_%D0%91%D0%B5%D0%BB%D1%8B%D0%B9" TargetMode="External"/><Relationship Id="rId107" Type="http://schemas.openxmlformats.org/officeDocument/2006/relationships/hyperlink" Target="https://ru.wikipedia.org/wiki/%D0%92%D0%B5%D1%81%D1%8B_(%D0%B6%D1%83%D1%80%D0%BD%D0%B0%D0%BB)" TargetMode="External"/><Relationship Id="rId11" Type="http://schemas.openxmlformats.org/officeDocument/2006/relationships/hyperlink" Target="https://ru.wikipedia.org/wiki/%D0%91%D1%83%D0%B4%D0%B4%D0%B8%D0%B7%D0%BC" TargetMode="External"/><Relationship Id="rId32" Type="http://schemas.openxmlformats.org/officeDocument/2006/relationships/hyperlink" Target="https://ru.wikipedia.org/wiki/%D0%90%D0%BD%D0%B4%D1%80%D0%B5%D0%B9_%D0%91%D0%B5%D0%BB%D1%8B%D0%B9" TargetMode="External"/><Relationship Id="rId37" Type="http://schemas.openxmlformats.org/officeDocument/2006/relationships/hyperlink" Target="https://ru.wikipedia.org/w/index.php?title=%D0%90%D0%BD%D0%B4%D1%80%D0%B5%D0%B9_%D0%91%D0%B5%D0%BB%D1%8B%D0%B9&amp;action=edit&amp;section=3" TargetMode="External"/><Relationship Id="rId53" Type="http://schemas.openxmlformats.org/officeDocument/2006/relationships/hyperlink" Target="https://ru.wikipedia.org/wiki/%D0%A8%D1%82%D0%B5%D0%B9%D0%BD%D0%B5%D1%80,_%D0%A0%D1%83%D0%B4%D0%BE%D0%BB%D1%8C%D1%84" TargetMode="External"/><Relationship Id="rId58" Type="http://schemas.openxmlformats.org/officeDocument/2006/relationships/hyperlink" Target="https://ru.wikipedia.org/wiki/%D0%9B%D0%B5%D0%B9%D0%BF%D1%86%D0%B8%D0%B3" TargetMode="External"/><Relationship Id="rId74" Type="http://schemas.openxmlformats.org/officeDocument/2006/relationships/hyperlink" Target="https://ru.wikipedia.org/wiki/%D0%A4%D0%BE%D0%BA%D1%81%D1%82%D1%80%D0%BE%D1%82" TargetMode="External"/><Relationship Id="rId79" Type="http://schemas.openxmlformats.org/officeDocument/2006/relationships/hyperlink" Target="https://ru.wikipedia.org/wiki/%D0%9D%D0%B5%D0%BA%D1%80%D0%BE%D0%BB%D0%BE%D0%B3" TargetMode="External"/><Relationship Id="rId102" Type="http://schemas.openxmlformats.org/officeDocument/2006/relationships/hyperlink" Target="https://ru.wikipedia.org/wiki/%D0%90%D0%BD%D0%B4%D1%80%D0%B5%D0%B9_%D0%91%D0%B5%D0%BB%D1%8B%D0%B9" TargetMode="External"/><Relationship Id="rId123" Type="http://schemas.openxmlformats.org/officeDocument/2006/relationships/hyperlink" Target="https://ru.wikipedia.org/wiki/%D0%93%D0%BE%D0%B3%D0%BE%D0%BB%D1%8C,_%D0%9D%D0%B8%D0%BA%D0%BE%D0%BB%D0%B0%D0%B9_%D0%92%D0%B0%D1%81%D0%B8%D0%BB%D1%8C%D0%B5%D0%B2%D0%B8%D1%87" TargetMode="External"/><Relationship Id="rId128" Type="http://schemas.openxmlformats.org/officeDocument/2006/relationships/hyperlink" Target="https://en.wikipedia.org/wiki/Notes_on_Prosody" TargetMode="External"/><Relationship Id="rId144" Type="http://schemas.openxmlformats.org/officeDocument/2006/relationships/theme" Target="theme/theme1.xml"/><Relationship Id="rId5" Type="http://schemas.openxmlformats.org/officeDocument/2006/relationships/hyperlink" Target="https://ru.wikipedia.org/wiki/%D0%9C%D0%BE%D1%81%D0%BA%D0%BE%D0%B2%D1%81%D0%BA%D0%B8%D0%B9_%D1%83%D0%BD%D0%B8%D0%B2%D0%B5%D1%80%D1%81%D0%B8%D1%82%D0%B5%D1%82_(%D0%9C%D0%BE%D1%85%D0%BE%D0%B2%D0%B0%D1%8F_%D1%83%D0%BB%D0%B8%D1%86%D0%B0)" TargetMode="External"/><Relationship Id="rId90" Type="http://schemas.openxmlformats.org/officeDocument/2006/relationships/hyperlink" Target="https://ru.wikipedia.org/wiki/%D0%9F%D0%B5%D1%82%D1%80%D0%BE%D0%B2%D1%81%D0%BA%D0%B0%D1%8F,_%D0%9D%D0%B8%D0%BD%D0%B0_%D0%98%D0%B2%D0%B0%D0%BD%D0%BE%D0%B2%D0%BD%D0%B0" TargetMode="External"/><Relationship Id="rId95" Type="http://schemas.openxmlformats.org/officeDocument/2006/relationships/hyperlink" Target="https://ru.wikipedia.org/wiki/%D0%90%D0%BD%D0%B4%D1%80%D0%B5%D0%B9_%D0%91%D0%B5%D0%BB%D1%8B%D0%B9" TargetMode="External"/><Relationship Id="rId22" Type="http://schemas.openxmlformats.org/officeDocument/2006/relationships/hyperlink" Target="https://ru.wikipedia.org/wiki/%D0%A1%D0%BE%D0%BB%D0%BE%D0%B2%D1%8C%D0%B5%D0%B2,_%D0%92%D0%BB%D0%B0%D0%B4%D0%B8%D0%BC%D0%B8%D1%80_%D0%A1%D0%B5%D1%80%D0%B3%D0%B5%D0%B5%D0%B2%D0%B8%D1%87" TargetMode="External"/><Relationship Id="rId27" Type="http://schemas.openxmlformats.org/officeDocument/2006/relationships/hyperlink" Target="https://ru.wikipedia.org/wiki/%D0%90%D0%BD%D0%B4%D1%80%D0%B5%D0%B9_%D0%91%D0%B5%D0%BB%D1%8B%D0%B9" TargetMode="External"/><Relationship Id="rId43" Type="http://schemas.openxmlformats.org/officeDocument/2006/relationships/hyperlink" Target="https://ru.wikipedia.org/wiki/%D0%92%D0%B5%D1%81%D1%8B_(%D0%B6%D1%83%D1%80%D0%BD%D0%B0%D0%BB)" TargetMode="External"/><Relationship Id="rId48" Type="http://schemas.openxmlformats.org/officeDocument/2006/relationships/hyperlink" Target="https://ru.wikipedia.org/wiki/%D0%9F%D1%80%D0%BE%D1%81%D0%BE%D0%B4%D0%B8%D1%8F_(%D1%81%D1%82%D0%B8%D1%85%D0%BE%D0%B2%D0%B5%D0%B4%D0%B5%D0%BD%D0%B8%D0%B5)" TargetMode="External"/><Relationship Id="rId64" Type="http://schemas.openxmlformats.org/officeDocument/2006/relationships/hyperlink" Target="https://ru.wikipedia.org/wiki/%D0%9F%D1%80%D0%B0%D0%B2%D0%B4%D0%B0_(%D0%B3%D0%B0%D0%B7%D0%B5%D1%82%D0%B0)" TargetMode="External"/><Relationship Id="rId69" Type="http://schemas.openxmlformats.org/officeDocument/2006/relationships/hyperlink" Target="https://ru.wikipedia.org/wiki/%D0%90%D0%BD%D0%B4%D1%80%D0%B5%D0%B9_%D0%91%D0%B5%D0%BB%D1%8B%D0%B9" TargetMode="External"/><Relationship Id="rId113" Type="http://schemas.openxmlformats.org/officeDocument/2006/relationships/hyperlink" Target="https://ru.wikipedia.org/wiki/%D0%A0%D0%BE%D0%BC%D0%B0%D0%BD_(%D0%B6%D0%B0%D0%BD%D1%80)" TargetMode="External"/><Relationship Id="rId118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134" Type="http://schemas.openxmlformats.org/officeDocument/2006/relationships/hyperlink" Target="https://ru.wikipedia.org/wiki/%D0%9F%D0%B8%D0%BB%D1%8C%D0%BD%D1%8F%D0%BA,_%D0%91%D0%BE%D1%80%D0%B8%D1%81_%D0%90%D0%BD%D0%B4%D1%80%D0%B5%D0%B5%D0%B2%D0%B8%D1%87" TargetMode="External"/><Relationship Id="rId139" Type="http://schemas.openxmlformats.org/officeDocument/2006/relationships/hyperlink" Target="https://ru.wikipedia.org/wiki/%D0%9C%D0%B0%D0%BD%D0%B4%D0%B5%D0%BB%D1%8C%D1%88%D1%82%D0%B0%D0%BC,_%D0%9E%D1%81%D0%B8%D0%BF_%D0%AD%D0%BC%D0%B8%D0%BB%D1%8C%D0%B5%D0%B2%D0%B8%D1%87" TargetMode="External"/><Relationship Id="rId80" Type="http://schemas.openxmlformats.org/officeDocument/2006/relationships/hyperlink" Target="https://ru.wikipedia.org/wiki/%D0%9F%D0%B0%D1%81%D1%82%D0%B5%D1%80%D0%BD%D0%B0%D0%BA,_%D0%91%D0%BE%D1%80%D0%B8%D1%81_%D0%9B%D0%B5%D0%BE%D0%BD%D0%B8%D0%B4%D0%BE%D0%B2%D0%B8%D1%87" TargetMode="External"/><Relationship Id="rId85" Type="http://schemas.openxmlformats.org/officeDocument/2006/relationships/hyperlink" Target="https://ru.wikipedia.org/wiki/%D0%90%D0%BD%D0%B4%D1%80%D0%B5%D0%B9_%D0%91%D0%B5%D0%BB%D1%8B%D0%B9" TargetMode="External"/><Relationship Id="rId12" Type="http://schemas.openxmlformats.org/officeDocument/2006/relationships/hyperlink" Target="https://ru.wikipedia.org/wiki/%D0%9E%D0%BA%D0%BA%D1%83%D0%BB%D1%8C%D1%82%D0%B8%D0%B7%D0%BC" TargetMode="External"/><Relationship Id="rId17" Type="http://schemas.openxmlformats.org/officeDocument/2006/relationships/hyperlink" Target="https://ru.wikipedia.org/wiki/%D0%91%D0%B0%D0%BB%D1%8C%D0%BC%D0%BE%D0%BD%D1%82" TargetMode="External"/><Relationship Id="rId33" Type="http://schemas.openxmlformats.org/officeDocument/2006/relationships/hyperlink" Target="https://ru.wikipedia.org/wiki/%D0%98%D1%81%D1%82%D0%BE%D1%80%D0%B8%D0%BA%D0%BE-%D1%84%D0%B8%D0%BB%D0%BE%D0%BB%D0%BE%D0%B3%D0%B8%D1%87%D0%B5%D1%81%D0%BA%D0%B8%D0%B9_%D1%84%D0%B0%D0%BA%D1%83%D0%BB%D1%8C%D1%82%D0%B5%D1%82_%D0%9C%D0%BE%D1%81%D0%BA%D0%BE%D0%B2%D1%81%D0%BA%D0%BE%D0%B3%D0%BE_%D1%83%D0%BD%D0%B8%D0%B2%D0%B5%D1%80%D1%81%D0%B8%D1%82%D0%B5%D1%82%D0%B0" TargetMode="External"/><Relationship Id="rId38" Type="http://schemas.openxmlformats.org/officeDocument/2006/relationships/hyperlink" Target="https://ru.wikipedia.org/wiki/%D0%93%D0%B8%D0%BF%D0%BF%D0%B8%D1%83%D1%81,_%D0%97%D0%B8%D0%BD%D0%B0%D0%B8%D0%B4%D0%B0_%D0%9D%D0%B8%D0%BA%D0%BE%D0%BB%D0%B0%D0%B5%D0%B2%D0%BD%D0%B0" TargetMode="External"/><Relationship Id="rId59" Type="http://schemas.openxmlformats.org/officeDocument/2006/relationships/hyperlink" Target="https://ru.wikipedia.org/w/index.php?title=%D0%90%D0%BD%D0%B4%D1%80%D0%B5%D0%B9_%D0%91%D0%B5%D0%BB%D1%8B%D0%B9&amp;action=edit&amp;section=5" TargetMode="External"/><Relationship Id="rId103" Type="http://schemas.openxmlformats.org/officeDocument/2006/relationships/hyperlink" Target="https://ru.wikipedia.org/wiki/%D0%90%D0%BD%D0%B4%D1%80%D0%B5%D0%B9_%D0%91%D0%B5%D0%BB%D1%8B%D0%B9" TargetMode="External"/><Relationship Id="rId108" Type="http://schemas.openxmlformats.org/officeDocument/2006/relationships/hyperlink" Target="https://ru.wikipedia.org/wiki/%D0%97%D0%BE%D0%BB%D0%BE%D1%82%D0%BE%D0%B5_%D1%80%D1%83%D0%BD%D0%BE_(%D0%B6%D1%83%D1%80%D0%BD%D0%B0%D0%BB)" TargetMode="External"/><Relationship Id="rId124" Type="http://schemas.openxmlformats.org/officeDocument/2006/relationships/hyperlink" Target="https://ru.wikipedia.org/wiki/%D0%9D%D0%B0%D0%B1%D0%BE%D0%BA%D0%BE%D0%B2,_%D0%92%D0%BB%D0%B0%D0%B4%D0%B8%D0%BC%D0%B8%D1%80_%D0%92%D0%BB%D0%B0%D0%B4%D0%B8%D0%BC%D0%B8%D1%80%D0%BE%D0%B2%D0%B8%D1%87" TargetMode="External"/><Relationship Id="rId129" Type="http://schemas.openxmlformats.org/officeDocument/2006/relationships/hyperlink" Target="https://ru.wikipedia.org/w/index.php?title=%D0%90%D0%BD%D0%B4%D1%80%D0%B5%D0%B9_%D0%91%D0%B5%D0%BB%D1%8B%D0%B9&amp;veaction=edit&amp;section=8" TargetMode="External"/><Relationship Id="rId54" Type="http://schemas.openxmlformats.org/officeDocument/2006/relationships/hyperlink" Target="https://ru.wikipedia.org/wiki/%D0%90%D0%BD%D1%82%D1%80%D0%BE%D0%BF%D0%BE%D1%81%D0%BE%D1%84%D0%B8%D1%8F" TargetMode="External"/><Relationship Id="rId70" Type="http://schemas.openxmlformats.org/officeDocument/2006/relationships/hyperlink" Target="https://ru.wikipedia.org/wiki/%D0%A4%D0%BE%D0%BA%D1%81%D1%82%D1%80%D0%BE%D1%82" TargetMode="External"/><Relationship Id="rId75" Type="http://schemas.openxmlformats.org/officeDocument/2006/relationships/hyperlink" Target="https://ru.wikipedia.org/wiki/%D0%A6%D0%B2%D0%B5%D1%82%D0%B0%D0%B5%D0%B2%D0%B0,_%D0%9C%D0%B0%D1%80%D0%B8%D0%BD%D0%B0_%D0%98%D0%B2%D0%B0%D0%BD%D0%BE%D0%B2%D0%BD%D0%B0" TargetMode="External"/><Relationship Id="rId91" Type="http://schemas.openxmlformats.org/officeDocument/2006/relationships/hyperlink" Target="https://ru.wikipedia.org/wiki/%D0%9E%D0%B3%D0%BD%D0%B5%D0%BD%D0%BD%D1%8B%D0%B9_%D0%B0%D0%BD%D0%B3%D0%B5%D0%BB_(%D1%80%D0%BE%D0%BC%D0%B0%D0%BD)" TargetMode="External"/><Relationship Id="rId96" Type="http://schemas.openxmlformats.org/officeDocument/2006/relationships/hyperlink" Target="https://ru.wikipedia.org/wiki/%D0%90%D0%BD%D0%B4%D1%80%D0%B5%D0%B9_%D0%91%D0%B5%D0%BB%D1%8B%D0%B9" TargetMode="External"/><Relationship Id="rId140" Type="http://schemas.openxmlformats.org/officeDocument/2006/relationships/hyperlink" Target="https://ru.wikipedia.org/wiki/%D0%90%D0%BD%D0%B4%D1%80%D0%B5%D0%B9_%D0%91%D0%B5%D0%BB%D1%8B%D0%B9" TargetMode="Externa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0%D1%80%D0%B1%D0%B0%D1%82" TargetMode="External"/><Relationship Id="rId23" Type="http://schemas.openxmlformats.org/officeDocument/2006/relationships/hyperlink" Target="https://ru.wikipedia.org/wiki/%D0%A4%D0%B8%D0%BB%D0%BE%D1%81%D0%BE%D1%84%D0%B8%D1%8F" TargetMode="External"/><Relationship Id="rId28" Type="http://schemas.openxmlformats.org/officeDocument/2006/relationships/hyperlink" Target="https://ru.wikipedia.org/wiki/%D0%9F%D0%BE%D0%B7%D0%B8%D1%82%D0%B8%D0%B2%D0%B8%D0%B7%D0%BC" TargetMode="External"/><Relationship Id="rId49" Type="http://schemas.openxmlformats.org/officeDocument/2006/relationships/hyperlink" Target="https://ru.wikipedia.org/wiki/%D0%A1%D0%B2%D1%8F%D1%82%D0%BE%D0%BF%D0%BE%D0%BB%D0%BA-%D0%9C%D0%B8%D1%80%D1%81%D0%BA%D0%B8%D0%B9,_%D0%94%D0%BC%D0%B8%D1%82%D1%80%D0%B8%D0%B9_%D0%9F%D0%B5%D1%82%D1%80%D0%BE%D0%B2%D0%B8%D1%87" TargetMode="External"/><Relationship Id="rId114" Type="http://schemas.openxmlformats.org/officeDocument/2006/relationships/hyperlink" Target="https://ru.wikipedia.org/wiki/%D0%A1%D0%B5%D1%80%D0%B5%D0%B1%D1%80%D1%8F%D0%BD%D1%8B%D0%B9_%D0%B3%D0%BE%D0%BB%D1%83%D0%B1%D1%8C" TargetMode="External"/><Relationship Id="rId119" Type="http://schemas.openxmlformats.org/officeDocument/2006/relationships/hyperlink" Target="https://ru.wikipedia.org/wiki/%D0%93%D0%BB%D0%BE%D1%81%D1%81%D0%BE%D0%BB%D0%B0%D0%BB%D0%B8%D1%8F_(%D0%BF%D0%BE%D1%8D%D0%BC%D0%B0)" TargetMode="External"/><Relationship Id="rId44" Type="http://schemas.openxmlformats.org/officeDocument/2006/relationships/hyperlink" Target="https://ru.wikipedia.org/wiki/%D0%9B%D0%B5%D0%BE%D0%BD_%D0%91%D0%B0%D0%BA%D1%81%D1%82" TargetMode="External"/><Relationship Id="rId60" Type="http://schemas.openxmlformats.org/officeDocument/2006/relationships/hyperlink" Target="https://ru.wikipedia.org/wiki/%D0%9E%D0%BA%D1%82%D1%8F%D0%B1%D1%80%D1%8C%D1%81%D0%BA%D0%B0%D1%8F_%D1%80%D0%B5%D0%B2%D0%BE%D0%BB%D1%8E%D1%86%D0%B8%D1%8F" TargetMode="External"/><Relationship Id="rId65" Type="http://schemas.openxmlformats.org/officeDocument/2006/relationships/hyperlink" Target="https://ru.wikipedia.org/wiki/%D0%A0%D0%B5%D0%B2%D0%BE%D0%BB%D1%8E%D1%86%D0%B8%D0%BE%D0%BD%D0%BD%D1%8B%D0%B9_%D0%B2%D0%BE%D0%B5%D0%BD%D0%BD%D1%8B%D0%B9_%D1%81%D0%BE%D0%B2%D0%B5%D1%82" TargetMode="External"/><Relationship Id="rId81" Type="http://schemas.openxmlformats.org/officeDocument/2006/relationships/hyperlink" Target="https://ru.wikipedia.org/wiki/%D0%9F%D0%B8%D0%BB%D1%8C%D0%BD%D1%8F%D0%BA,_%D0%91%D0%BE%D1%80%D0%B8%D1%81_%D0%90%D0%BD%D0%B4%D1%80%D0%B5%D0%B5%D0%B2%D0%B8%D1%87" TargetMode="External"/><Relationship Id="rId86" Type="http://schemas.openxmlformats.org/officeDocument/2006/relationships/hyperlink" Target="https://ru.wikipedia.org/w/index.php?title=%D0%90%D0%BD%D0%B4%D1%80%D0%B5%D0%B9_%D0%91%D0%B5%D0%BB%D1%8B%D0%B9&amp;action=edit&amp;section=6" TargetMode="External"/><Relationship Id="rId130" Type="http://schemas.openxmlformats.org/officeDocument/2006/relationships/hyperlink" Target="https://ru.wikipedia.org/w/index.php?title=%D0%90%D0%BD%D0%B4%D1%80%D0%B5%D0%B9_%D0%91%D0%B5%D0%BB%D1%8B%D0%B9&amp;action=edit&amp;section=8" TargetMode="External"/><Relationship Id="rId135" Type="http://schemas.openxmlformats.org/officeDocument/2006/relationships/hyperlink" Target="https://ru.wikipedia.org/wiki/%D0%90%D0%BD%D0%B4%D1%80%D0%B5%D0%B9_%D0%91%D0%B5%D0%BB%D1%8B%D0%B9" TargetMode="External"/><Relationship Id="rId13" Type="http://schemas.openxmlformats.org/officeDocument/2006/relationships/hyperlink" Target="https://ru.wikipedia.org/wiki/%D0%94%D0%BE%D1%81%D1%82%D0%BE%D0%B5%D0%B2%D1%81%D0%BA%D0%B8%D0%B9,_%D0%A4%D1%91%D0%B4%D0%BE%D1%80_%D0%9C%D0%B8%D1%85%D0%B0%D0%B9%D0%BB%D0%BE%D0%B2%D0%B8%D1%87" TargetMode="External"/><Relationship Id="rId1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39" Type="http://schemas.openxmlformats.org/officeDocument/2006/relationships/hyperlink" Target="https://ru.wikipedia.org/wiki/%D0%90%D1%80%D0%B3%D0%BE%D0%BD%D0%B0%D0%B2%D1%82%D1%8B_(%D0%BB%D0%B8%D1%82%D0%B5%D1%80%D0%B0%D1%82%D1%83%D1%80%D0%BD%D0%B0%D1%8F_%D0%B3%D1%80%D1%83%D0%BF%D0%BF%D0%B0)" TargetMode="External"/><Relationship Id="rId109" Type="http://schemas.openxmlformats.org/officeDocument/2006/relationships/hyperlink" Target="https://ru.wikipedia.org/w/index.php?title=%D0%9F%D0%B5%D1%80%D0%B5%D0%B2%D0%B0%D0%BB_(%D0%B6%D1%83%D1%80%D0%BD%D0%B0%D0%BB)&amp;action=edit&amp;redlink=1" TargetMode="External"/><Relationship Id="rId34" Type="http://schemas.openxmlformats.org/officeDocument/2006/relationships/hyperlink" Target="https://ru.wikipedia.org/wiki/%D0%A2%D1%80%D1%83%D0%B1%D0%B5%D1%86%D0%BA%D0%BE%D0%B9,_%D0%A1%D0%B5%D1%80%D0%B3%D0%B5%D0%B9_%D0%9D%D0%B8%D0%BA%D0%BE%D0%BB%D0%B0%D0%B5%D0%B2%D0%B8%D1%87" TargetMode="External"/><Relationship Id="rId50" Type="http://schemas.openxmlformats.org/officeDocument/2006/relationships/hyperlink" Target="https://ru.wikipedia.org/wiki/%D0%90%D0%BD%D0%B4%D1%80%D0%B5%D0%B9_%D0%91%D0%B5%D0%BB%D1%8B%D0%B9" TargetMode="External"/><Relationship Id="rId55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76" Type="http://schemas.openxmlformats.org/officeDocument/2006/relationships/hyperlink" Target="https://ru.wikipedia.org/wiki/%D0%A1%D0%BE%D0%BB%D0%BD%D0%B5%D1%87%D0%BD%D1%8B%D0%B9_%D1%83%D0%B4%D0%B0%D1%80" TargetMode="External"/><Relationship Id="rId97" Type="http://schemas.openxmlformats.org/officeDocument/2006/relationships/hyperlink" Target="https://ru.wikipedia.org/wiki/%D0%A2%D1%83%D1%80%D0%B3%D0%B5%D0%BD%D0%B5%D0%B2%D0%B0,_%D0%90%D0%BD%D0%BD%D0%B0_%D0%90%D0%BB%D0%B5%D0%BA%D1%81%D0%B5%D0%B5%D0%B2%D0%BD%D0%B0" TargetMode="External"/><Relationship Id="rId104" Type="http://schemas.openxmlformats.org/officeDocument/2006/relationships/hyperlink" Target="https://ru.wikipedia.org/wiki/%D0%93%D1%80%D0%BE%D1%82%D0%B5%D1%81%D0%BA" TargetMode="External"/><Relationship Id="rId120" Type="http://schemas.openxmlformats.org/officeDocument/2006/relationships/hyperlink" Target="https://ru.wikipedia.org/wiki/%D0%A8%D1%82%D0%B5%D0%B9%D0%BD%D0%B5%D1%80,_%D0%A0%D1%83%D0%B4%D0%BE%D0%BB%D1%8C%D1%84" TargetMode="External"/><Relationship Id="rId125" Type="http://schemas.openxmlformats.org/officeDocument/2006/relationships/hyperlink" Target="https://ru.wikipedia.org/wiki/%D0%90%D0%BD%D0%B4%D1%80%D0%B5%D0%B9_%D0%91%D0%B5%D0%BB%D1%8B%D0%B9" TargetMode="External"/><Relationship Id="rId141" Type="http://schemas.openxmlformats.org/officeDocument/2006/relationships/hyperlink" Target="https://ru.wikipedia.org/wiki/%D0%9C%D0%B5%D0%BC%D0%BE%D1%80%D0%B8%D0%B0%D0%BB%D1%8C%D0%BD%D0%B0%D1%8F_%D0%BA%D0%B2%D0%B0%D1%80%D1%82%D0%B8%D1%80%D0%B0_%D0%90%D0%BD%D0%B4%D1%80%D0%B5%D1%8F_%D0%91%D0%B5%D0%BB%D0%BE%D0%B3%D0%BE" TargetMode="External"/><Relationship Id="rId7" Type="http://schemas.openxmlformats.org/officeDocument/2006/relationships/hyperlink" Target="https://ru.wikipedia.org/wiki/%D0%9C%D0%B5%D0%BC%D0%BE%D1%80%D0%B8%D0%B0%D0%BB%D1%8C%D0%BD%D0%B0%D1%8F_%D0%BA%D0%B2%D0%B0%D1%80%D1%82%D0%B8%D1%80%D0%B0_%D0%90%D0%BD%D0%B4%D1%80%D0%B5%D1%8F_%D0%91%D0%B5%D0%BB%D0%BE%D0%B3%D0%BE" TargetMode="External"/><Relationship Id="rId71" Type="http://schemas.openxmlformats.org/officeDocument/2006/relationships/hyperlink" Target="https://ru.wikipedia.org/wiki/%D0%A8%D0%B8%D0%BC%D0%BC%D0%B8_(%D1%82%D0%B0%D0%BD%D0%B5%D1%86)" TargetMode="External"/><Relationship Id="rId92" Type="http://schemas.openxmlformats.org/officeDocument/2006/relationships/hyperlink" Target="https://ru.wikipedia.org/wiki/%D0%90%D0%BD%D0%B4%D1%80%D0%B5%D0%B9_%D0%91%D0%B5%D0%BB%D1%8B%D0%B9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ru.wikipedia.org/wiki/%D0%98%D0%9C%D0%A3" TargetMode="External"/><Relationship Id="rId24" Type="http://schemas.openxmlformats.org/officeDocument/2006/relationships/hyperlink" Target="https://ru.wikipedia.org/wiki/%D0%A8%D0%BE%D0%BF%D0%B5%D0%BD%D0%B3%D0%B0%D1%83%D1%8D%D1%80" TargetMode="External"/><Relationship Id="rId40" Type="http://schemas.openxmlformats.org/officeDocument/2006/relationships/hyperlink" Target="https://ru.wikipedia.org/wiki/%D0%90%D0%BD%D0%B4%D1%80%D0%B5%D0%B9_%D0%91%D0%B5%D0%BB%D1%8B%D0%B9" TargetMode="External"/><Relationship Id="rId45" Type="http://schemas.openxmlformats.org/officeDocument/2006/relationships/hyperlink" Target="https://ru.wikipedia.org/wiki/%D0%91%D0%BB%D0%BE%D0%BA,_%D0%9B%D1%8E%D0%B1%D0%BE%D0%B2%D1%8C_%D0%94%D0%BC%D0%B8%D1%82%D1%80%D0%B8%D0%B5%D0%B2%D0%BD%D0%B0" TargetMode="External"/><Relationship Id="rId66" Type="http://schemas.openxmlformats.org/officeDocument/2006/relationships/hyperlink" Target="https://ru.wikipedia.org/wiki/%D0%A2%D1%80%D0%BE%D1%86%D0%BA%D0%B8%D0%B9,_%D0%9B%D0%B5%D0%B2_%D0%94%D0%B0%D0%B2%D0%B8%D0%B4%D0%BE%D0%B2%D0%B8%D1%87" TargetMode="External"/><Relationship Id="rId87" Type="http://schemas.openxmlformats.org/officeDocument/2006/relationships/hyperlink" Target="https://ru.wikipedia.org/wiki/%D0%9B%D1%8E%D0%B1%D0%BE%D0%B2%D0%BD%D1%8B%D0%B9_%D1%82%D1%80%D0%B5%D1%83%D0%B3%D0%BE%D0%BB%D1%8C%D0%BD%D0%B8%D0%BA" TargetMode="External"/><Relationship Id="rId110" Type="http://schemas.openxmlformats.org/officeDocument/2006/relationships/hyperlink" Target="https://ru.wikipedia.org/wiki/1904" TargetMode="External"/><Relationship Id="rId115" Type="http://schemas.openxmlformats.org/officeDocument/2006/relationships/hyperlink" Target="https://ru.wikipedia.org/wiki/%D0%9F%D0%B5%D1%82%D0%B5%D1%80%D0%B1%D1%83%D1%80%D0%B3_(%D1%80%D0%BE%D0%BC%D0%B0%D0%BD)" TargetMode="External"/><Relationship Id="rId131" Type="http://schemas.openxmlformats.org/officeDocument/2006/relationships/hyperlink" Target="https://ru.wikipedia.org/wiki/%D0%A1%D0%BA%D0%B0%D0%B7" TargetMode="External"/><Relationship Id="rId136" Type="http://schemas.openxmlformats.org/officeDocument/2006/relationships/hyperlink" Target="https://ru.wikipedia.org/wiki/%D0%A0%D0%B5%D0%BC%D0%B8%D0%B7%D0%BE%D0%B2,_%D0%90%D0%BB%D0%B5%D0%BA%D1%81%D0%B5%D0%B9_%D0%9C%D0%B8%D1%85%D0%B0%D0%B9%D0%BB%D0%BE%D0%B2%D0%B8%D1%87" TargetMode="External"/><Relationship Id="rId61" Type="http://schemas.openxmlformats.org/officeDocument/2006/relationships/hyperlink" Target="https://ru.wikipedia.org/wiki/%D0%9F%D1%80%D0%BE%D0%BB%D0%B5%D1%82%D0%BA%D1%83%D0%BB%D1%8C%D1%82" TargetMode="External"/><Relationship Id="rId82" Type="http://schemas.openxmlformats.org/officeDocument/2006/relationships/hyperlink" Target="https://ru.wikipedia.org/wiki/%D0%90%D0%BD%D0%B4%D1%80%D0%B5%D0%B9_%D0%91%D0%B5%D0%BB%D1%8B%D0%B9" TargetMode="External"/><Relationship Id="rId19" Type="http://schemas.openxmlformats.org/officeDocument/2006/relationships/hyperlink" Target="https://ru.wikipedia.org/wiki/%D0%9C%D0%B5%D1%80%D0%B5%D0%B6%D0%BA%D0%BE%D0%B2%D1%81%D0%BA%D0%B8%D0%B9,_%D0%94%D0%BC%D0%B8%D1%82%D1%80%D0%B8%D0%B9_%D0%A1%D0%B5%D1%80%D0%B3%D0%B5%D0%B5%D0%B2%D0%B8%D1%87" TargetMode="External"/><Relationship Id="rId14" Type="http://schemas.openxmlformats.org/officeDocument/2006/relationships/hyperlink" Target="https://ru.wikipedia.org/wiki/%D0%98%D0%B1%D1%81%D0%B5%D0%BD,_%D0%93%D0%B5%D0%BD%D1%80%D0%B8%D0%BA" TargetMode="External"/><Relationship Id="rId30" Type="http://schemas.openxmlformats.org/officeDocument/2006/relationships/hyperlink" Target="https://ru.wikipedia.org/wiki/%D0%94%D0%B0%D1%80%D0%B2%D0%B8%D0%BD,_%D0%A7%D0%B0%D1%80%D0%BB%D0%B7_%D0%A0%D0%BE%D0%B1%D0%B5%D1%80%D1%82" TargetMode="External"/><Relationship Id="rId35" Type="http://schemas.openxmlformats.org/officeDocument/2006/relationships/hyperlink" Target="https://ru.wikipedia.org/wiki/%D0%9B%D0%BE%D0%BF%D0%B0%D1%82%D0%B8%D0%BD,_%D0%9B%D0%B5%D0%B2_%D0%9C%D0%B8%D1%85%D0%B0%D0%B9%D0%BB%D0%BE%D0%B2%D0%B8%D1%87" TargetMode="External"/><Relationship Id="rId56" Type="http://schemas.openxmlformats.org/officeDocument/2006/relationships/hyperlink" Target="https://ru.wikipedia.org/wiki/%D0%9F%D0%B5%D1%80%D0%B2%D0%B0%D1%8F_%D0%BC%D0%B8%D1%80%D0%BE%D0%B2%D0%B0%D1%8F_%D0%B2%D0%BE%D0%B9%D0%BD%D0%B0" TargetMode="External"/><Relationship Id="rId77" Type="http://schemas.openxmlformats.org/officeDocument/2006/relationships/hyperlink" Target="https://ru.wikipedia.org/wiki/%D0%9A%D0%BE%D0%BA%D1%82%D0%B5%D0%B1%D0%B5%D0%BB%D1%8C" TargetMode="External"/><Relationship Id="rId100" Type="http://schemas.openxmlformats.org/officeDocument/2006/relationships/hyperlink" Target="https://ru.wikipedia.org/w/index.php?title=%D0%90%D0%BD%D0%B4%D1%80%D0%B5%D0%B9_%D0%91%D0%B5%D0%BB%D1%8B%D0%B9&amp;action=edit&amp;section=7" TargetMode="External"/><Relationship Id="rId105" Type="http://schemas.openxmlformats.org/officeDocument/2006/relationships/hyperlink" Target="https://ru.wikipedia.org/wiki/%D0%9C%D0%B8%D1%80_%D0%B8%D1%81%D0%BA%D1%83%D1%81%D1%81%D1%82%D0%B2%D0%B0_(%D0%B6%D1%83%D1%80%D0%BD%D0%B0%D0%BB)" TargetMode="External"/><Relationship Id="rId126" Type="http://schemas.openxmlformats.org/officeDocument/2006/relationships/hyperlink" Target="https://ru.wikipedia.org/wiki/%D0%95%D0%B2%D0%B3%D0%B5%D0%BD%D0%B8%D0%B9_%D0%9E%D0%BD%D0%B5%D0%B3%D0%B8%D0%BD" TargetMode="External"/><Relationship Id="rId8" Type="http://schemas.openxmlformats.org/officeDocument/2006/relationships/hyperlink" Target="https://ru.wikipedia.org/wiki/%D0%9B%D0%B5%D0%B2_%D0%A2%D0%BE%D0%BB%D1%81%D1%82%D0%BE%D0%B9" TargetMode="External"/><Relationship Id="rId51" Type="http://schemas.openxmlformats.org/officeDocument/2006/relationships/hyperlink" Target="https://ru.wikipedia.org/w/index.php?title=%D0%A2%D1%80%D1%83%D0%B4%D1%8B_%D0%B8_%D0%B4%D0%BD%D0%B8_(%D0%B6%D1%83%D1%80%D0%BD%D0%B0%D0%BB)&amp;action=edit&amp;redlink=1" TargetMode="External"/><Relationship Id="rId72" Type="http://schemas.openxmlformats.org/officeDocument/2006/relationships/hyperlink" Target="https://ru.wikipedia.org/wiki/%D0%90%D0%BD%D0%B4%D1%80%D0%B5%D0%B9_%D0%91%D0%B5%D0%BB%D1%8B%D0%B9" TargetMode="External"/><Relationship Id="rId93" Type="http://schemas.openxmlformats.org/officeDocument/2006/relationships/hyperlink" Target="https://ru.wikipedia.org/wiki/%D0%91%D0%BB%D0%BE%D0%BA,_%D0%9B%D1%8E%D0%B1%D0%BE%D0%B2%D1%8C_%D0%94%D0%BC%D0%B8%D1%82%D1%80%D0%B8%D0%B5%D0%B2%D0%BD%D0%B0" TargetMode="External"/><Relationship Id="rId98" Type="http://schemas.openxmlformats.org/officeDocument/2006/relationships/hyperlink" Target="https://ru.wikipedia.org/wiki/%D0%A2%D1%83%D1%80%D0%B3%D0%B5%D0%BD%D0%B5%D0%B2,_%D0%98%D0%B2%D0%B0%D0%BD_%D0%A1%D0%B5%D1%80%D0%B3%D0%B5%D0%B5%D0%B2%D0%B8%D1%87" TargetMode="External"/><Relationship Id="rId121" Type="http://schemas.openxmlformats.org/officeDocument/2006/relationships/hyperlink" Target="https://ru.wikipedia.org/wiki/%D0%90%D0%BD%D0%B4%D1%80%D0%B5%D0%B9_%D0%91%D0%B5%D0%BB%D1%8B%D0%B9" TargetMode="External"/><Relationship Id="rId142" Type="http://schemas.openxmlformats.org/officeDocument/2006/relationships/hyperlink" Target="https://ru.wikipedia.org/wiki/%D0%90%D0%BD%D0%B4%D1%80%D0%B5%D0%B9_%D0%91%D0%B5%D0%BB%D1%8B%D0%B9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https://ru.wikipedia.org/wiki/%D0%9E%D0%BA%D0%BA%D1%83%D0%BB%D1%8C%D1%82%D0%B8%D0%B7%D0%BC" TargetMode="External"/><Relationship Id="rId46" Type="http://schemas.openxmlformats.org/officeDocument/2006/relationships/hyperlink" Target="https://ru.wikipedia.org/wiki/%D0%90%D0%BD%D0%B4%D1%80%D0%B5%D0%B9_%D0%91%D0%B5%D0%BB%D1%8B%D0%B9" TargetMode="External"/><Relationship Id="rId67" Type="http://schemas.openxmlformats.org/officeDocument/2006/relationships/hyperlink" Target="https://ru.wikipedia.org/wiki/%D0%90%D0%BD%D0%B4%D1%80%D0%B5%D0%B9_%D0%91%D0%B5%D0%BB%D1%8B%D0%B9" TargetMode="External"/><Relationship Id="rId116" Type="http://schemas.openxmlformats.org/officeDocument/2006/relationships/hyperlink" Target="https://ru.wikipedia.org/wiki/%D0%A1%D0%B8%D0%BC%D0%B2%D0%BE%D0%BB%D0%B8%D0%B7%D0%BC" TargetMode="External"/><Relationship Id="rId137" Type="http://schemas.openxmlformats.org/officeDocument/2006/relationships/hyperlink" Target="https://ru.wikipedia.org/w/index.php?title=%D0%9E%D1%80%D0%BD%D0%B0%D0%BC%D0%B5%D0%BD%D1%82%D0%B0%D0%BB%D1%8C%D0%BD%D0%B0%D1%8F_%D0%BF%D1%80%D0%BE%D0%B7%D0%B0&amp;action=edit&amp;redlink=1" TargetMode="External"/><Relationship Id="rId20" Type="http://schemas.openxmlformats.org/officeDocument/2006/relationships/hyperlink" Target="https://ru.wikipedia.org/wiki/%D0%A1%D0%BE%D0%BB%D0%BE%D0%B2%D1%8C%D1%91%D0%B2,_%D0%A1%D0%B5%D1%80%D0%B3%D0%B5%D0%B9_%D0%9C%D0%B8%D1%85%D0%B0%D0%B9%D0%BB%D0%BE%D0%B2%D0%B8%D1%87_(%D0%BF%D0%BE%D1%8D%D1%82)" TargetMode="External"/><Relationship Id="rId41" Type="http://schemas.openxmlformats.org/officeDocument/2006/relationships/hyperlink" Target="https://ru.wikipedia.org/wiki/%D0%90%D1%81%D1%82%D1%80%D0%BE%D0%B2,_%D0%9F%D0%B0%D0%B2%D0%B5%D0%BB_%D0%98%D0%B2%D0%B0%D0%BD%D0%BE%D0%B2%D0%B8%D1%87" TargetMode="External"/><Relationship Id="rId62" Type="http://schemas.openxmlformats.org/officeDocument/2006/relationships/hyperlink" Target="https://ru.wikipedia.org/wiki/%D0%91%D0%B5%D1%80%D0%BB%D0%B8%D0%BD" TargetMode="External"/><Relationship Id="rId83" Type="http://schemas.openxmlformats.org/officeDocument/2006/relationships/hyperlink" Target="https://ru.wikipedia.org/wiki/%D0%90%D0%BD%D0%B4%D1%80%D0%B5%D0%B9_%D0%91%D0%B5%D0%BB%D1%8B%D0%B9" TargetMode="External"/><Relationship Id="rId88" Type="http://schemas.openxmlformats.org/officeDocument/2006/relationships/hyperlink" Target="https://ru.wikipedia.org/wiki/%D0%91%D1%80%D1%8E%D1%81%D0%BE%D0%B2,_%D0%92%D0%B0%D0%BB%D0%B5%D1%80%D0%B8%D0%B9_%D0%AF%D0%BA%D0%BE%D0%B2%D0%BB%D0%B5%D0%B2%D0%B8%D1%87" TargetMode="External"/><Relationship Id="rId111" Type="http://schemas.openxmlformats.org/officeDocument/2006/relationships/hyperlink" Target="https://ru.wikipedia.org/wiki/%D0%A2%D1%80%D0%B0%D0%B3%D0%B5%D0%B4%D0%B8%D1%8F" TargetMode="External"/><Relationship Id="rId132" Type="http://schemas.openxmlformats.org/officeDocument/2006/relationships/hyperlink" Target="https://ru.wikipedia.org/wiki/%D0%90%D0%BD%D0%B4%D1%80%D0%B5%D0%B9_%D0%91%D0%B5%D0%BB%D1%8B%D0%B9" TargetMode="External"/><Relationship Id="rId15" Type="http://schemas.openxmlformats.org/officeDocument/2006/relationships/hyperlink" Target="https://ru.wikipedia.org/wiki/%D0%9D%D0%B8%D1%86%D1%88%D0%B5,_%D0%A4%D1%80%D0%B8%D0%B4%D1%80%D0%B8%D1%85" TargetMode="External"/><Relationship Id="rId36" Type="http://schemas.openxmlformats.org/officeDocument/2006/relationships/hyperlink" Target="https://ru.wikipedia.org/wiki/%D0%A0%D0%B8%D0%BA%D0%BA%D0%B5%D1%80%D1%82,_%D0%93%D0%B5%D0%BD%D1%80%D0%B8%D1%85_(%D1%84%D0%B8%D0%BB%D0%BE%D1%81%D0%BE%D1%84)" TargetMode="External"/><Relationship Id="rId57" Type="http://schemas.openxmlformats.org/officeDocument/2006/relationships/hyperlink" Target="https://ru.wikipedia.org/wiki/%D0%9D%D0%B8%D1%86%D1%88%D0%B5,_%D0%A4%D1%80%D0%B8%D0%B4%D1%80%D0%B8%D1%85" TargetMode="External"/><Relationship Id="rId106" Type="http://schemas.openxmlformats.org/officeDocument/2006/relationships/hyperlink" Target="https://ru.wikipedia.org/wiki/%D0%9D%D0%BE%D0%B2%D1%8B%D0%B9_%D0%BF%D1%83%D1%82%D1%8C_(%D0%B6%D1%83%D1%80%D0%BD%D0%B0%D0%BB)" TargetMode="External"/><Relationship Id="rId127" Type="http://schemas.openxmlformats.org/officeDocument/2006/relationships/hyperlink" Target="https://ru.wikipedia.org/w/index.php?title=%D0%97%D0%B0%D0%BC%D0%B5%D1%82%D0%BA%D0%B8_%D0%BE_%D1%81%D1%82%D0%B8%D1%85%D0%BE%D1%81%D0%BB%D0%BE%D0%B6%D0%B5%D0%BD%D0%B8%D0%B8&amp;action=edit&amp;redlink=1" TargetMode="External"/><Relationship Id="rId10" Type="http://schemas.openxmlformats.org/officeDocument/2006/relationships/hyperlink" Target="https://ru.wikipedia.org/wiki/%D0%9F%D0%BE%D0%BB%D0%B8%D0%B2%D0%B0%D0%BD%D0%BE%D0%B2%D1%81%D0%BA%D0%B0%D1%8F_%D0%B3%D0%B8%D0%BC%D0%BD%D0%B0%D0%B7%D0%B8%D1%8F" TargetMode="External"/><Relationship Id="rId31" Type="http://schemas.openxmlformats.org/officeDocument/2006/relationships/hyperlink" Target="https://ru.wikipedia.org/wiki/%D0%9C%D0%B8%D1%80_%D0%B8%D1%81%D0%BA%D1%83%D1%81%D1%81%D1%82%D0%B2%D0%B0_(%D0%B6%D1%83%D1%80%D0%BD%D0%B0%D0%BB)" TargetMode="External"/><Relationship Id="rId52" Type="http://schemas.openxmlformats.org/officeDocument/2006/relationships/hyperlink" Target="https://ru.wikipedia.org/w/index.php?title=%D0%90%D0%BD%D0%B4%D1%80%D0%B5%D0%B9_%D0%91%D0%B5%D0%BB%D1%8B%D0%B9&amp;action=edit&amp;section=4" TargetMode="External"/><Relationship Id="rId73" Type="http://schemas.openxmlformats.org/officeDocument/2006/relationships/hyperlink" Target="https://ru.wikipedia.org/wiki/%D0%90%D0%BD%D0%B4%D1%80%D0%B5%D0%B9_%D0%91%D0%B5%D0%BB%D1%8B%D0%B9" TargetMode="External"/><Relationship Id="rId78" Type="http://schemas.openxmlformats.org/officeDocument/2006/relationships/hyperlink" Target="https://ru.wikipedia.org/wiki/%D0%9C%D0%B0%D0%BD%D0%B4%D0%B5%D0%BB%D1%8C%D1%88%D1%82%D0%B0%D0%BC,_%D0%9E%D1%81%D0%B8%D0%BF_%D0%AD%D0%BC%D0%B8%D0%BB%D1%8C%D0%B5%D0%B2%D0%B8%D1%87" TargetMode="External"/><Relationship Id="rId94" Type="http://schemas.openxmlformats.org/officeDocument/2006/relationships/hyperlink" Target="https://ru.wikipedia.org/wiki/%D0%A8%D0%BF%D0%B0%D0%BB%D0%B5%D1%80%D0%BD%D0%B0%D1%8F_%D1%83%D0%BB%D0%B8%D1%86%D0%B0" TargetMode="External"/><Relationship Id="rId99" Type="http://schemas.openxmlformats.org/officeDocument/2006/relationships/hyperlink" Target="https://ru.wikipedia.org/wiki/%D0%90%D0%BD%D0%B4%D1%80%D0%B5%D0%B9_%D0%91%D0%B5%D0%BB%D1%8B%D0%B9" TargetMode="External"/><Relationship Id="rId101" Type="http://schemas.openxmlformats.org/officeDocument/2006/relationships/hyperlink" Target="https://ru.wikipedia.org/wiki/%D0%91%D0%B8%D0%B1%D0%BB%D0%B8%D0%BE%D0%B3%D1%80%D0%B0%D1%84%D0%B8%D1%8F_%D0%90%D0%BD%D0%B4%D1%80%D0%B5%D1%8F_%D0%91%D0%B5%D0%BB%D0%BE%D0%B3%D0%BE" TargetMode="External"/><Relationship Id="rId122" Type="http://schemas.openxmlformats.org/officeDocument/2006/relationships/hyperlink" Target="https://ru.wikipedia.org/wiki/%D0%9C%D0%B5%D0%BC%D1%83%D0%B0%D1%80%D1%8B" TargetMode="External"/><Relationship Id="rId143" Type="http://schemas.openxmlformats.org/officeDocument/2006/relationships/fontTable" Target="fontTable.xml"/><Relationship Id="rId4" Type="http://schemas.openxmlformats.org/officeDocument/2006/relationships/hyperlink" Target="https://ru.wikipedia.org/wiki/%D0%91%D1%83%D0%B3%D0%B0%D0%B5%D0%B2,_%D0%9D%D0%B8%D0%BA%D0%BE%D0%BB%D0%B0%D0%B9_%D0%92%D0%B0%D1%81%D0%B8%D0%BB%D1%8C%D0%B5%D0%B2%D0%B8%D1%87" TargetMode="External"/><Relationship Id="rId9" Type="http://schemas.openxmlformats.org/officeDocument/2006/relationships/hyperlink" Target="https://ru.wikipedia.org/w/index.php?title=%D0%90%D0%BD%D0%B4%D1%80%D0%B5%D0%B9_%D0%91%D0%B5%D0%BB%D1%8B%D0%B9&amp;action=edit&amp;section=2" TargetMode="External"/><Relationship Id="rId26" Type="http://schemas.openxmlformats.org/officeDocument/2006/relationships/hyperlink" Target="https://ru.wikipedia.org/wiki/%D0%A4%D0%B8%D0%B7%D0%B8%D0%BA%D0%BE-%D0%BC%D0%B0%D1%82%D0%B5%D0%BC%D0%B0%D1%82%D0%B8%D1%87%D0%B5%D1%81%D0%BA%D0%B8%D0%B9_%D1%84%D0%B0%D0%BA%D1%83%D0%BB%D1%8C%D1%82%D0%B5%D1%82_%D0%9C%D0%BE%D1%81%D0%BA%D0%BE%D0%B2%D1%81%D0%BA%D0%BE%D0%B3%D0%BE_%D1%83%D0%BD%D0%B8%D0%B2%D0%B5%D1%80%D1%81%D0%B8%D1%82%D0%B5%D1%82%D0%B0" TargetMode="External"/><Relationship Id="rId47" Type="http://schemas.openxmlformats.org/officeDocument/2006/relationships/hyperlink" Target="https://ru.wikipedia.org/wiki/%D0%9C%D1%83%D1%81%D0%B0%D0%B3%D0%B5%D1%82_(%D0%B8%D0%B7%D0%B4%D0%B0%D1%82%D0%B5%D0%BB%D1%8C%D1%81%D1%82%D0%B2%D0%BE)" TargetMode="External"/><Relationship Id="rId68" Type="http://schemas.openxmlformats.org/officeDocument/2006/relationships/hyperlink" Target="https://ru.wikipedia.org/wiki/%D0%A5%D0%BE%D0%B4%D0%B0%D1%81%D0%B5%D0%B2%D0%B8%D1%87,_%D0%92%D0%BB%D0%B0%D0%B4%D0%B8%D1%81%D0%BB%D0%B0%D0%B2_%D0%A4%D0%B5%D0%BB%D0%B8%D1%86%D0%B8%D0%B0%D0%BD%D0%BE%D0%B2%D0%B8%D1%87" TargetMode="External"/><Relationship Id="rId89" Type="http://schemas.openxmlformats.org/officeDocument/2006/relationships/hyperlink" Target="https://ru.wikipedia.org/wiki/%D0%91%D0%BB%D0%BE%D0%BA,_%D0%90%D0%BB%D0%B5%D0%BA%D1%81%D0%B0%D0%BD%D0%B4%D1%80_%D0%90%D0%BB%D0%B5%D0%BA%D1%81%D0%B0%D0%BD%D0%B4%D1%80%D0%BE%D0%B2%D0%B8%D1%87" TargetMode="External"/><Relationship Id="rId112" Type="http://schemas.openxmlformats.org/officeDocument/2006/relationships/hyperlink" Target="https://ru.wikipedia.org/wiki/%D0%90%D0%BD%D0%B4%D1%80%D0%B5%D0%B9_%D0%91%D0%B5%D0%BB%D1%8B%D0%B9" TargetMode="External"/><Relationship Id="rId133" Type="http://schemas.openxmlformats.org/officeDocument/2006/relationships/hyperlink" Target="https://ru.wikipedia.org/wiki/%D0%A8%D0%BA%D0%BB%D0%BE%D0%B2%D1%81%D0%BA%D0%B8%D0%B9,_%D0%92%D0%B8%D0%BA%D1%82%D0%BE%D1%80_%D0%91%D0%BE%D1%80%D0%B8%D1%81%D0%BE%D0%B2%D0%B8%D1%87" TargetMode="External"/><Relationship Id="rId16" Type="http://schemas.openxmlformats.org/officeDocument/2006/relationships/hyperlink" Target="https://ru.wikipedia.org/wiki/%D0%A1%D0%B8%D0%BC%D0%B2%D0%BE%D0%BB%D0%B8%D0%B7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6080</Words>
  <Characters>34657</Characters>
  <Application>Microsoft Office Word</Application>
  <DocSecurity>0</DocSecurity>
  <Lines>288</Lines>
  <Paragraphs>81</Paragraphs>
  <ScaleCrop>false</ScaleCrop>
  <Company/>
  <LinksUpToDate>false</LinksUpToDate>
  <CharactersWithSpaces>40656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GPT</dc:creator>
  <cp:keywords/>
  <dc:description/>
  <cp:lastModifiedBy>GPT</cp:lastModifiedBy>
  <cp:revision>3</cp:revision>
  <dcterms:created xsi:type="dcterms:W3CDTF">2020-12-18T06:39:00Z</dcterms:created>
  <dcterms:modified xsi:type="dcterms:W3CDTF">2020-12-25T07:31:00Z</dcterms:modified>
</cp:coreProperties>
</file>